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CC6" w:rsidRDefault="00C84CC6" w:rsidP="00C84C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МИНИСТЕРСТВО ОБРАЗОВАНИЯ И НАУКИ РОССИЙСКОЙ ФЕДЕРАЦИИ</w:t>
      </w:r>
    </w:p>
    <w:p w:rsidR="00C84CC6" w:rsidRDefault="00C84CC6" w:rsidP="00C84C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Департамент образования и науки Приморского края</w:t>
      </w:r>
    </w:p>
    <w:p w:rsidR="00C84CC6" w:rsidRDefault="00C84CC6" w:rsidP="00C84C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Краевое государственное бюджетное профессиональное образовательное учреждение</w:t>
      </w:r>
    </w:p>
    <w:p w:rsidR="00C84CC6" w:rsidRDefault="00C84CC6" w:rsidP="00C84C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«Приморский индустриальный колледж»</w:t>
      </w:r>
    </w:p>
    <w:p w:rsidR="00C84CC6" w:rsidRDefault="00C84CC6" w:rsidP="00C84CC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CC6" w:rsidRDefault="00C84CC6" w:rsidP="00C84CC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CC6" w:rsidRDefault="00C84CC6" w:rsidP="00C84CC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Утверждаю</w:t>
      </w:r>
    </w:p>
    <w:p w:rsidR="00C84CC6" w:rsidRDefault="00C84CC6" w:rsidP="00C84CC6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Зам. директора по УПР</w:t>
      </w:r>
    </w:p>
    <w:p w:rsidR="00C84CC6" w:rsidRDefault="00C84CC6" w:rsidP="00C84CC6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____________</w:t>
      </w:r>
      <w:r>
        <w:rPr>
          <w:rFonts w:ascii="Times New Roman" w:hAnsi="Times New Roman" w:cs="Times New Roman"/>
          <w:sz w:val="28"/>
          <w:szCs w:val="28"/>
        </w:rPr>
        <w:t>Е.Н. Золотарева</w:t>
      </w:r>
    </w:p>
    <w:p w:rsidR="00C84CC6" w:rsidRDefault="00C84CC6" w:rsidP="00C84CC6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«____ »  ____________2014</w:t>
      </w:r>
    </w:p>
    <w:p w:rsidR="00C84CC6" w:rsidRDefault="00C84CC6" w:rsidP="00C84CC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84CC6" w:rsidRDefault="00C84CC6" w:rsidP="00C84CC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CC6" w:rsidRDefault="00C84CC6" w:rsidP="00C84CC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CC6" w:rsidRDefault="00C84CC6" w:rsidP="00C84CC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CC6" w:rsidRDefault="00C84CC6" w:rsidP="00C84CC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C84CC6" w:rsidRDefault="00C84CC6" w:rsidP="00C84CC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CC6" w:rsidRDefault="00C84CC6" w:rsidP="00C84CC6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84CC6" w:rsidRDefault="00C84CC6" w:rsidP="00C84CC6">
      <w:pPr>
        <w:spacing w:after="0" w:line="240" w:lineRule="auto"/>
        <w:ind w:left="2268" w:hanging="226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По дисциплине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Документационное обеспечение управления</w:t>
      </w:r>
    </w:p>
    <w:p w:rsidR="00C84CC6" w:rsidRDefault="00C84CC6" w:rsidP="00C84CC6">
      <w:pPr>
        <w:spacing w:after="0" w:line="240" w:lineRule="auto"/>
        <w:ind w:left="2268" w:hanging="226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специальности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38.02.04 Коммерция (по отраслям)</w:t>
      </w:r>
    </w:p>
    <w:p w:rsidR="00C84CC6" w:rsidRDefault="00C84CC6" w:rsidP="00C84CC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84CC6" w:rsidRDefault="00C84CC6" w:rsidP="00C84CC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84CC6" w:rsidRDefault="00C84CC6" w:rsidP="00C84CC6">
      <w:pPr>
        <w:spacing w:after="0" w:line="240" w:lineRule="auto"/>
        <w:ind w:left="2268" w:hanging="226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Профиль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Социально-экономический</w:t>
      </w:r>
    </w:p>
    <w:p w:rsidR="00C84CC6" w:rsidRDefault="00C84CC6" w:rsidP="00C84CC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84CC6" w:rsidRDefault="00C84CC6" w:rsidP="00C84CC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84CC6" w:rsidRDefault="00C84CC6" w:rsidP="00C84CC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84CC6" w:rsidRDefault="00C84CC6" w:rsidP="00C84CC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84CC6" w:rsidRDefault="00C84CC6" w:rsidP="00C84CC6">
      <w:pPr>
        <w:spacing w:after="0" w:line="240" w:lineRule="auto"/>
        <w:ind w:left="-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утверждена</w:t>
      </w:r>
    </w:p>
    <w:p w:rsidR="00C84CC6" w:rsidRDefault="00C84CC6" w:rsidP="00C84CC6">
      <w:pPr>
        <w:spacing w:after="0" w:line="240" w:lineRule="auto"/>
        <w:ind w:left="-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методического объединения</w:t>
      </w:r>
    </w:p>
    <w:p w:rsidR="00C84CC6" w:rsidRDefault="00C84CC6" w:rsidP="00C84CC6">
      <w:pPr>
        <w:spacing w:after="0" w:line="240" w:lineRule="auto"/>
        <w:ind w:left="-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общепрофессиональных дисциплин</w:t>
      </w:r>
    </w:p>
    <w:p w:rsidR="00C84CC6" w:rsidRDefault="00C84CC6" w:rsidP="00C84CC6">
      <w:pPr>
        <w:spacing w:after="0" w:line="240" w:lineRule="auto"/>
        <w:ind w:left="-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_____ от «___» _______2014</w:t>
      </w:r>
    </w:p>
    <w:p w:rsidR="00C84CC6" w:rsidRDefault="00C84CC6" w:rsidP="00C84CC6">
      <w:pPr>
        <w:spacing w:after="0" w:line="240" w:lineRule="auto"/>
        <w:ind w:left="-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______________ Кузнецова И.Н.</w:t>
      </w:r>
    </w:p>
    <w:p w:rsidR="00C84CC6" w:rsidRDefault="00C84CC6" w:rsidP="00C84CC6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C84CC6" w:rsidRDefault="00C84CC6" w:rsidP="00C84CC6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</w:p>
    <w:p w:rsidR="00C84CC6" w:rsidRDefault="00C84CC6" w:rsidP="00C84CC6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</w:p>
    <w:p w:rsidR="00C84CC6" w:rsidRDefault="00C84CC6" w:rsidP="00C84CC6">
      <w:pPr>
        <w:tabs>
          <w:tab w:val="left" w:pos="5760"/>
        </w:tabs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Программа составлена</w:t>
      </w:r>
    </w:p>
    <w:p w:rsidR="00C84CC6" w:rsidRDefault="00C84CC6" w:rsidP="00C84CC6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«_____»______________2014г.                                                       </w:t>
      </w:r>
    </w:p>
    <w:p w:rsidR="00C84CC6" w:rsidRDefault="00C84CC6" w:rsidP="00C84CC6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C84CC6" w:rsidRDefault="00C84CC6" w:rsidP="00C84CC6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Преподаватель:</w:t>
      </w:r>
    </w:p>
    <w:p w:rsidR="00C84CC6" w:rsidRDefault="00C84CC6" w:rsidP="00C84CC6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____________  ______________</w:t>
      </w:r>
    </w:p>
    <w:p w:rsidR="00C84CC6" w:rsidRDefault="00C84CC6" w:rsidP="00C84CC6">
      <w:pPr>
        <w:spacing w:after="0" w:line="240" w:lineRule="auto"/>
        <w:ind w:left="-360"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C84CC6" w:rsidRDefault="00C84CC6" w:rsidP="00C84CC6">
      <w:pPr>
        <w:spacing w:after="0" w:line="240" w:lineRule="auto"/>
        <w:ind w:left="-360"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C84CC6" w:rsidRDefault="00C84CC6" w:rsidP="00C84CC6">
      <w:pPr>
        <w:spacing w:after="0" w:line="240" w:lineRule="auto"/>
        <w:ind w:left="-360"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       </w:t>
      </w:r>
    </w:p>
    <w:p w:rsidR="00C84CC6" w:rsidRDefault="00C84CC6" w:rsidP="00C84CC6">
      <w:pPr>
        <w:spacing w:after="0" w:line="240" w:lineRule="auto"/>
        <w:ind w:left="-360"/>
        <w:jc w:val="center"/>
        <w:rPr>
          <w:rFonts w:ascii="Times New Roman" w:hAnsi="Times New Roman" w:cs="Times New Roman"/>
          <w:sz w:val="28"/>
          <w:szCs w:val="28"/>
        </w:rPr>
      </w:pPr>
    </w:p>
    <w:p w:rsidR="00C84CC6" w:rsidRDefault="00C84CC6" w:rsidP="00C84CC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Арсеньев</w:t>
      </w:r>
    </w:p>
    <w:p w:rsidR="00C84CC6" w:rsidRDefault="00C84CC6" w:rsidP="00C84CC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Рабочая программа учебной дисциплины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СПО) 38.02.04 «Коммерция (по отраслям)» </w:t>
      </w:r>
    </w:p>
    <w:p w:rsidR="00C84CC6" w:rsidRDefault="00C84CC6" w:rsidP="00C84C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CC6" w:rsidRDefault="00C84CC6" w:rsidP="00C84C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CC6" w:rsidRDefault="00C84CC6" w:rsidP="00C84CC6">
      <w:pPr>
        <w:spacing w:after="0" w:line="240" w:lineRule="auto"/>
        <w:ind w:left="3600" w:hanging="3780"/>
        <w:jc w:val="both"/>
        <w:rPr>
          <w:rFonts w:ascii="Times New Roman" w:hAnsi="Times New Roman" w:cs="Times New Roman"/>
          <w:sz w:val="28"/>
          <w:szCs w:val="28"/>
        </w:rPr>
      </w:pPr>
    </w:p>
    <w:p w:rsidR="00C84CC6" w:rsidRDefault="00C84CC6" w:rsidP="00C84CC6">
      <w:pPr>
        <w:spacing w:after="0" w:line="240" w:lineRule="auto"/>
        <w:ind w:left="3600" w:hanging="37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Организация-разработчик: КГБПОУ «Приморский индустриальный колледж» </w:t>
      </w:r>
    </w:p>
    <w:p w:rsidR="00C84CC6" w:rsidRDefault="00C84CC6" w:rsidP="00C84C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CC6" w:rsidRDefault="00C84CC6" w:rsidP="00C84C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CC6" w:rsidRDefault="00C84CC6" w:rsidP="00C84C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CC6" w:rsidRDefault="00C84CC6" w:rsidP="00C84C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Разработчик:</w:t>
      </w:r>
    </w:p>
    <w:p w:rsidR="00C84CC6" w:rsidRDefault="00C84CC6" w:rsidP="00C84CC6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CC6" w:rsidRDefault="00C84CC6" w:rsidP="00C84CC6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CC6" w:rsidRDefault="00C84CC6" w:rsidP="00C84CC6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CC6" w:rsidRDefault="00C84CC6" w:rsidP="00C84CC6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i/>
          <w:caps/>
          <w:sz w:val="28"/>
          <w:szCs w:val="28"/>
        </w:rPr>
      </w:pPr>
    </w:p>
    <w:p w:rsidR="00C84CC6" w:rsidRDefault="00C84CC6" w:rsidP="00C84CC6">
      <w:pPr>
        <w:pStyle w:val="Default"/>
        <w:rPr>
          <w:sz w:val="28"/>
          <w:szCs w:val="28"/>
        </w:rPr>
      </w:pPr>
    </w:p>
    <w:p w:rsidR="00C84CC6" w:rsidRDefault="00C84CC6" w:rsidP="00C84CC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Рекомендована: </w:t>
      </w:r>
    </w:p>
    <w:p w:rsidR="00C84CC6" w:rsidRDefault="00C84CC6" w:rsidP="00C84CC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методическим объединением Общеобразовательных дисциплин, протокол № _____    от «_____»  ______________ 2014г. </w:t>
      </w:r>
    </w:p>
    <w:p w:rsidR="00B775D7" w:rsidRDefault="00B775D7" w:rsidP="00B77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775D7" w:rsidRDefault="00B775D7" w:rsidP="00B77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775D7" w:rsidRDefault="00B775D7" w:rsidP="00B77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775D7" w:rsidRDefault="00B775D7" w:rsidP="00B77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775D7" w:rsidRDefault="00B775D7" w:rsidP="00B77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775D7" w:rsidRDefault="00B775D7" w:rsidP="00B77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775D7" w:rsidRDefault="00B775D7" w:rsidP="00B77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775D7" w:rsidRDefault="00B775D7" w:rsidP="00B77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775D7" w:rsidRDefault="00B775D7" w:rsidP="00B77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775D7" w:rsidRDefault="00B775D7" w:rsidP="00B77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775D7" w:rsidRDefault="00B775D7" w:rsidP="00B77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775D7" w:rsidRDefault="00B775D7" w:rsidP="00B77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775D7" w:rsidRDefault="00B775D7" w:rsidP="00B77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775D7" w:rsidRDefault="00B775D7" w:rsidP="00B77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775D7" w:rsidRDefault="00B775D7" w:rsidP="00B77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775D7" w:rsidRDefault="00B775D7" w:rsidP="00B77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775D7" w:rsidRDefault="00B775D7" w:rsidP="00B77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84CC6" w:rsidRDefault="00C84CC6" w:rsidP="00F76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84CC6" w:rsidRDefault="00C84CC6" w:rsidP="00F76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84CC6" w:rsidRDefault="00C84CC6" w:rsidP="00F76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84CC6" w:rsidRDefault="00C84CC6" w:rsidP="00F76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84CC6" w:rsidRDefault="00C84CC6" w:rsidP="00F76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84CC6" w:rsidRDefault="00C84CC6" w:rsidP="00F76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84CC6" w:rsidRDefault="00C84CC6" w:rsidP="00F76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84CC6" w:rsidRDefault="00C84CC6" w:rsidP="00F76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84CC6" w:rsidRDefault="00C84CC6" w:rsidP="00F76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84CC6" w:rsidRDefault="00C84CC6" w:rsidP="00F76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775D7" w:rsidRDefault="00B775D7" w:rsidP="00F76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СОДЕРЖАНИЕ</w:t>
      </w:r>
    </w:p>
    <w:p w:rsidR="00B775D7" w:rsidRDefault="00B775D7" w:rsidP="00B77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4751193"/>
        <w:docPartObj>
          <w:docPartGallery w:val="Table of Contents"/>
          <w:docPartUnique/>
        </w:docPartObj>
      </w:sdtPr>
      <w:sdtContent>
        <w:p w:rsidR="00F76259" w:rsidRDefault="00F76259">
          <w:pPr>
            <w:pStyle w:val="a7"/>
          </w:pPr>
        </w:p>
        <w:p w:rsidR="00F76259" w:rsidRPr="00F76259" w:rsidRDefault="007D7A61" w:rsidP="00F76259">
          <w:pPr>
            <w:pStyle w:val="11"/>
            <w:tabs>
              <w:tab w:val="right" w:leader="dot" w:pos="9911"/>
            </w:tabs>
            <w:spacing w:line="360" w:lineRule="auto"/>
            <w:rPr>
              <w:rFonts w:ascii="Times New Roman" w:hAnsi="Times New Roman" w:cs="Times New Roman"/>
              <w:noProof/>
              <w:sz w:val="26"/>
              <w:szCs w:val="26"/>
            </w:rPr>
          </w:pPr>
          <w:r>
            <w:fldChar w:fldCharType="begin"/>
          </w:r>
          <w:r w:rsidR="00F76259">
            <w:instrText xml:space="preserve"> TOC \o "1-3" \h \z \u </w:instrText>
          </w:r>
          <w:r>
            <w:fldChar w:fldCharType="separate"/>
          </w:r>
          <w:hyperlink w:anchor="_Toc387652360" w:history="1">
            <w:r w:rsidR="00F76259" w:rsidRPr="00F76259">
              <w:rPr>
                <w:rStyle w:val="a8"/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1. ПАСПОРТ РАБОЧЕЙ ПРОГРАММЫ УЧЕБНОЙ ДИСЦИПЛИНЫ</w:t>
            </w:r>
            <w:r w:rsidR="00F76259" w:rsidRPr="00F7625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F7625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F76259" w:rsidRPr="00F7625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_Toc387652360 \h </w:instrText>
            </w:r>
            <w:r w:rsidRPr="00F7625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F7625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F76259" w:rsidRPr="00F7625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4</w:t>
            </w:r>
            <w:r w:rsidRPr="00F7625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76259" w:rsidRPr="00F76259" w:rsidRDefault="007D7A61" w:rsidP="00F76259">
          <w:pPr>
            <w:pStyle w:val="11"/>
            <w:tabs>
              <w:tab w:val="right" w:leader="dot" w:pos="9911"/>
            </w:tabs>
            <w:spacing w:line="360" w:lineRule="auto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387652361" w:history="1">
            <w:r w:rsidR="00F76259" w:rsidRPr="00F76259">
              <w:rPr>
                <w:rStyle w:val="a8"/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2. СТРУКТУРА И СОДЕРЖАНИЕ УЧЕБНОЙ ДИСЦИПЛИНЫ</w:t>
            </w:r>
            <w:r w:rsidR="00F76259" w:rsidRPr="00F7625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F7625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F76259" w:rsidRPr="00F7625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_Toc387652361 \h </w:instrText>
            </w:r>
            <w:r w:rsidRPr="00F7625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F7625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F76259" w:rsidRPr="00F7625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5</w:t>
            </w:r>
            <w:r w:rsidRPr="00F7625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76259" w:rsidRPr="00F76259" w:rsidRDefault="007D7A61" w:rsidP="00F76259">
          <w:pPr>
            <w:pStyle w:val="11"/>
            <w:tabs>
              <w:tab w:val="right" w:leader="dot" w:pos="9911"/>
            </w:tabs>
            <w:spacing w:line="360" w:lineRule="auto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387652362" w:history="1">
            <w:r w:rsidR="00F76259" w:rsidRPr="00F76259">
              <w:rPr>
                <w:rStyle w:val="a8"/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3. УСЛОВИЯ РЕАЛИЗАЦИИ УЧЕБНОЙ ДИСЦИПЛИНЫ</w:t>
            </w:r>
            <w:r w:rsidR="00F76259" w:rsidRPr="00F7625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F7625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F76259" w:rsidRPr="00F7625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_Toc387652362 \h </w:instrText>
            </w:r>
            <w:r w:rsidRPr="00F7625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F7625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F76259" w:rsidRPr="00F7625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11</w:t>
            </w:r>
            <w:r w:rsidRPr="00F7625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76259" w:rsidRDefault="007D7A61" w:rsidP="00F76259">
          <w:pPr>
            <w:pStyle w:val="11"/>
            <w:tabs>
              <w:tab w:val="right" w:leader="dot" w:pos="9911"/>
            </w:tabs>
            <w:spacing w:line="360" w:lineRule="auto"/>
            <w:rPr>
              <w:noProof/>
            </w:rPr>
          </w:pPr>
          <w:hyperlink w:anchor="_Toc387652363" w:history="1">
            <w:r w:rsidR="00F76259" w:rsidRPr="00F76259">
              <w:rPr>
                <w:rStyle w:val="a8"/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4. КОНТРОЛЬ И ОЦЕНКА РЕЗУЛЬТАТОВ ОСВОЕНИЯ ДИСЦИПЛИНЫ</w:t>
            </w:r>
            <w:r w:rsidR="00F76259" w:rsidRPr="00F7625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F7625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F76259" w:rsidRPr="00F7625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_Toc387652363 \h </w:instrText>
            </w:r>
            <w:r w:rsidRPr="00F7625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F7625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F76259" w:rsidRPr="00F7625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13</w:t>
            </w:r>
            <w:r w:rsidRPr="00F7625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76259" w:rsidRDefault="007D7A61">
          <w:r>
            <w:fldChar w:fldCharType="end"/>
          </w:r>
        </w:p>
      </w:sdtContent>
    </w:sdt>
    <w:p w:rsidR="00B775D7" w:rsidRDefault="00B775D7" w:rsidP="00B77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775D7" w:rsidRDefault="00B775D7" w:rsidP="00B77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775D7" w:rsidRDefault="00B775D7">
      <w:pPr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br w:type="page"/>
      </w:r>
    </w:p>
    <w:p w:rsidR="00B775D7" w:rsidRPr="00F76259" w:rsidRDefault="00B775D7" w:rsidP="00F76259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  <w:lang w:eastAsia="ru-RU"/>
        </w:rPr>
      </w:pPr>
      <w:bookmarkStart w:id="0" w:name="_Toc387652360"/>
      <w:r w:rsidRPr="00F76259">
        <w:rPr>
          <w:rFonts w:ascii="Times New Roman" w:hAnsi="Times New Roman" w:cs="Times New Roman"/>
          <w:color w:val="auto"/>
          <w:sz w:val="26"/>
          <w:szCs w:val="26"/>
          <w:lang w:eastAsia="ru-RU"/>
        </w:rPr>
        <w:lastRenderedPageBreak/>
        <w:t>1. ПАСПОРТ РАБОЧЕЙ ПРОГРАММЫ УЧЕБНОЙ ДИСЦИПЛИНЫ</w:t>
      </w:r>
      <w:bookmarkEnd w:id="0"/>
    </w:p>
    <w:p w:rsidR="00B775D7" w:rsidRDefault="00B775D7" w:rsidP="00B77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775D7" w:rsidRDefault="00B775D7" w:rsidP="00B7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ОП.04. Документационное обеспечение управления</w:t>
      </w:r>
    </w:p>
    <w:p w:rsidR="00B775D7" w:rsidRDefault="00B775D7" w:rsidP="00B77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775D7" w:rsidRDefault="00B775D7" w:rsidP="00B77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1.1. Область применения программы</w:t>
      </w:r>
    </w:p>
    <w:p w:rsidR="00B775D7" w:rsidRDefault="00B775D7" w:rsidP="00B77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775D7" w:rsidRDefault="00B775D7" w:rsidP="00B775D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  </w:t>
      </w:r>
      <w:r w:rsidR="00C84CC6">
        <w:rPr>
          <w:rFonts w:ascii="Times New Roman" w:hAnsi="Times New Roman" w:cs="Times New Roman"/>
          <w:b/>
          <w:bCs/>
          <w:color w:val="404040"/>
          <w:sz w:val="26"/>
          <w:szCs w:val="26"/>
          <w:lang w:eastAsia="ru-RU"/>
        </w:rPr>
        <w:t>38.02.04</w:t>
      </w:r>
      <w:r>
        <w:rPr>
          <w:rFonts w:ascii="Times New Roman" w:hAnsi="Times New Roman" w:cs="Times New Roman"/>
          <w:b/>
          <w:bCs/>
          <w:color w:val="404040"/>
          <w:sz w:val="26"/>
          <w:szCs w:val="26"/>
          <w:lang w:eastAsia="ru-RU"/>
        </w:rPr>
        <w:t xml:space="preserve">  КОММЕРЦИЯ  (ПО  ОТРАСЛЯМ) 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(базовая подготовка).</w:t>
      </w:r>
    </w:p>
    <w:p w:rsidR="00B775D7" w:rsidRDefault="00B775D7" w:rsidP="00B775D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B775D7" w:rsidRDefault="00B775D7" w:rsidP="00B775D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переподготовки).</w:t>
      </w:r>
    </w:p>
    <w:p w:rsidR="00B775D7" w:rsidRDefault="00B775D7" w:rsidP="00B775D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B775D7" w:rsidRDefault="00B775D7" w:rsidP="00B7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1.2. Место учебной дисциплины в структуре основной профессиональной образовательной программы: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дисциплина входит в профессиональный цикл.</w:t>
      </w:r>
    </w:p>
    <w:p w:rsidR="00B775D7" w:rsidRDefault="00B775D7" w:rsidP="00B77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B775D7" w:rsidRDefault="00B775D7" w:rsidP="00B77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1.3. Цели и задачи учебной дисциплины - требования к результатам освоения дисциплины:</w:t>
      </w:r>
    </w:p>
    <w:p w:rsidR="00B775D7" w:rsidRDefault="00B775D7" w:rsidP="00B77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775D7" w:rsidRDefault="00B775D7" w:rsidP="006D6F6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В результате освоения дисциплины обучающийся должен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уметь:</w:t>
      </w:r>
    </w:p>
    <w:p w:rsidR="00B775D7" w:rsidRDefault="00B775D7" w:rsidP="006D6F6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оформлять и проверять правильность оформления документации в соответствии с установленными требованиями, в т.ч. используя информационные технологии;</w:t>
      </w:r>
    </w:p>
    <w:p w:rsidR="00B775D7" w:rsidRDefault="00B775D7" w:rsidP="006D6F6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проводить автоматизированную обработку документов; осуществлять хранение и поиск документов;</w:t>
      </w:r>
    </w:p>
    <w:p w:rsidR="00B775D7" w:rsidRDefault="00B775D7" w:rsidP="006D6F6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использовать телекоммуникационные технологии в электронном документообороте.</w:t>
      </w:r>
    </w:p>
    <w:p w:rsidR="00B775D7" w:rsidRDefault="00B775D7" w:rsidP="006D6F6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B775D7" w:rsidRDefault="00B775D7" w:rsidP="006D6F6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В результате освоения дисциплины обучающийся должен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знать:</w:t>
      </w:r>
    </w:p>
    <w:p w:rsidR="00B775D7" w:rsidRDefault="006D6F63" w:rsidP="006D6F6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- основные понятия: цели, задачи и принципы </w:t>
      </w:r>
      <w:r w:rsidR="00B775D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документационного обеспечения управления;</w:t>
      </w:r>
    </w:p>
    <w:p w:rsidR="00B775D7" w:rsidRDefault="00B775D7" w:rsidP="006D6F6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системы документационного обеспечения управления, их автоматизацию; классификацию документов;</w:t>
      </w:r>
    </w:p>
    <w:p w:rsidR="00B775D7" w:rsidRDefault="00B775D7" w:rsidP="006D6F6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требования к составлению и оформлению документов; орга</w:t>
      </w:r>
      <w:r w:rsidR="006D6F6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низацию    документооборота: прием, обработку,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регистрацию, контроль, хранение документов, номенклатуру дел. </w:t>
      </w:r>
    </w:p>
    <w:p w:rsidR="00B775D7" w:rsidRDefault="00B775D7" w:rsidP="006D6F6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B775D7" w:rsidRDefault="00B775D7" w:rsidP="00B77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1.4. Количество часов на освоение программы учебной дисциплины: </w:t>
      </w:r>
    </w:p>
    <w:p w:rsidR="006D6F63" w:rsidRDefault="006D6F63" w:rsidP="00B77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775D7" w:rsidRDefault="00B775D7" w:rsidP="006D6F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максимальной учебной нагрузки обучающегося -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72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часа, в том числе:</w:t>
      </w:r>
    </w:p>
    <w:p w:rsidR="00B775D7" w:rsidRDefault="00B775D7" w:rsidP="006D6F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обязательной аудиторной учебной нагрузки обучающегося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-48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часов; </w:t>
      </w:r>
    </w:p>
    <w:p w:rsidR="00B775D7" w:rsidRDefault="00B775D7" w:rsidP="006D6F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самостоятельной работы обучающегося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-24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часа.</w:t>
      </w:r>
    </w:p>
    <w:p w:rsidR="00B775D7" w:rsidRDefault="00B775D7">
      <w:pPr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br w:type="page"/>
      </w:r>
    </w:p>
    <w:p w:rsidR="00B775D7" w:rsidRPr="00F76259" w:rsidRDefault="00B775D7" w:rsidP="00F76259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  <w:lang w:eastAsia="ru-RU"/>
        </w:rPr>
      </w:pPr>
      <w:bookmarkStart w:id="1" w:name="_Toc387652361"/>
      <w:r w:rsidRPr="00F76259">
        <w:rPr>
          <w:rFonts w:ascii="Times New Roman" w:hAnsi="Times New Roman" w:cs="Times New Roman"/>
          <w:color w:val="auto"/>
          <w:sz w:val="26"/>
          <w:szCs w:val="26"/>
          <w:lang w:eastAsia="ru-RU"/>
        </w:rPr>
        <w:lastRenderedPageBreak/>
        <w:t>2. СТРУКТУРА И СОДЕРЖАНИЕ УЧЕБНОЙ ДИСЦИПЛИНЫ</w:t>
      </w:r>
      <w:bookmarkEnd w:id="1"/>
    </w:p>
    <w:p w:rsidR="006D6F63" w:rsidRPr="00B775D7" w:rsidRDefault="006D6F63" w:rsidP="00B77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775D7" w:rsidRDefault="00B775D7" w:rsidP="00B77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775D7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2.1. Объём учебной дисциплины и виды учебной работы:</w:t>
      </w:r>
    </w:p>
    <w:p w:rsidR="006D6F63" w:rsidRPr="00B775D7" w:rsidRDefault="006D6F63" w:rsidP="00B77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656"/>
        <w:gridCol w:w="2078"/>
      </w:tblGrid>
      <w:tr w:rsidR="00B775D7" w:rsidRPr="00B775D7">
        <w:trPr>
          <w:trHeight w:val="336"/>
        </w:trPr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775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Вид учебной работы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B775D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Объём часов</w:t>
            </w:r>
          </w:p>
        </w:tc>
      </w:tr>
      <w:tr w:rsidR="00B775D7" w:rsidRPr="00B775D7">
        <w:trPr>
          <w:trHeight w:val="336"/>
        </w:trPr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775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Максимальная учебная нагрузка (всего)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B775D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72</w:t>
            </w:r>
          </w:p>
        </w:tc>
      </w:tr>
      <w:tr w:rsidR="00B775D7" w:rsidRPr="00B775D7">
        <w:trPr>
          <w:trHeight w:val="331"/>
        </w:trPr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775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B775D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48</w:t>
            </w:r>
          </w:p>
        </w:tc>
      </w:tr>
      <w:tr w:rsidR="00B775D7" w:rsidRPr="00B775D7">
        <w:trPr>
          <w:trHeight w:val="331"/>
        </w:trPr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75D7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5D7" w:rsidRPr="00B775D7">
        <w:trPr>
          <w:trHeight w:val="331"/>
        </w:trPr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75D7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лабораторные работы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B775D7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B775D7" w:rsidRPr="00B775D7">
        <w:trPr>
          <w:trHeight w:val="331"/>
        </w:trPr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75D7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практические занятия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B775D7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24</w:t>
            </w:r>
          </w:p>
        </w:tc>
      </w:tr>
      <w:tr w:rsidR="00B775D7" w:rsidRPr="00B775D7" w:rsidTr="006D6F63">
        <w:trPr>
          <w:trHeight w:val="379"/>
        </w:trPr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775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B775D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24</w:t>
            </w:r>
          </w:p>
        </w:tc>
      </w:tr>
      <w:tr w:rsidR="006D6F63" w:rsidRPr="00B775D7" w:rsidTr="006D6F63">
        <w:trPr>
          <w:trHeight w:val="418"/>
        </w:trPr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F63" w:rsidRPr="00B775D7" w:rsidRDefault="006D6F63" w:rsidP="006D6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B775D7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Итоговая аттестация в форме дифференцированного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775D7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зачета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75D7" w:rsidRDefault="00B775D7" w:rsidP="00B77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B775D7" w:rsidRDefault="00B775D7">
      <w:pPr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br w:type="page"/>
      </w:r>
    </w:p>
    <w:p w:rsidR="00B775D7" w:rsidRDefault="00B775D7" w:rsidP="00B77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  <w:sectPr w:rsidR="00B775D7" w:rsidSect="000A3195">
          <w:footerReference w:type="default" r:id="rId7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6D6F63" w:rsidRPr="006D6F63" w:rsidRDefault="00B775D7" w:rsidP="00B77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</w:pPr>
      <w:r w:rsidRPr="006D6F63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 xml:space="preserve">2.2. Тематический план и содержание учебной дисциплины </w:t>
      </w:r>
    </w:p>
    <w:p w:rsidR="00B775D7" w:rsidRPr="006D6F63" w:rsidRDefault="00B775D7" w:rsidP="00B77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6D6F63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ОП.04. Документационное обеспечение управления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97"/>
        <w:gridCol w:w="427"/>
        <w:gridCol w:w="8506"/>
        <w:gridCol w:w="1416"/>
        <w:gridCol w:w="1481"/>
      </w:tblGrid>
      <w:tr w:rsidR="00B775D7" w:rsidRPr="00B775D7" w:rsidTr="006D6F63">
        <w:trPr>
          <w:trHeight w:val="322"/>
        </w:trPr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Наименование разделов и тем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Содержание учебного материала, практические работы, самостоятельная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Объём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Уровень</w:t>
            </w:r>
          </w:p>
        </w:tc>
      </w:tr>
      <w:tr w:rsidR="00B775D7" w:rsidRPr="00B775D7" w:rsidTr="006D6F63">
        <w:trPr>
          <w:trHeight w:val="326"/>
        </w:trPr>
        <w:tc>
          <w:tcPr>
            <w:tcW w:w="379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работа обучающихся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часов</w:t>
            </w:r>
          </w:p>
        </w:tc>
        <w:tc>
          <w:tcPr>
            <w:tcW w:w="148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усвоения</w:t>
            </w:r>
          </w:p>
        </w:tc>
      </w:tr>
      <w:tr w:rsidR="006D6F63" w:rsidRPr="006D6F63" w:rsidTr="006D6F63">
        <w:trPr>
          <w:trHeight w:val="142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3" w:rsidRPr="006D6F63" w:rsidRDefault="006D6F63" w:rsidP="006D6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6F6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3" w:rsidRPr="006D6F63" w:rsidRDefault="006D6F63" w:rsidP="006D6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6F6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3" w:rsidRPr="006D6F63" w:rsidRDefault="006D6F63" w:rsidP="006D6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6F6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3" w:rsidRPr="006D6F63" w:rsidRDefault="006D6F63" w:rsidP="006D6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6F6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B775D7" w:rsidRPr="00B775D7" w:rsidTr="006D6F63">
        <w:trPr>
          <w:trHeight w:val="322"/>
        </w:trPr>
        <w:tc>
          <w:tcPr>
            <w:tcW w:w="379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Раздел 1. Документирование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5D7" w:rsidRPr="00B775D7" w:rsidTr="006D6F63">
        <w:trPr>
          <w:trHeight w:val="326"/>
        </w:trPr>
        <w:tc>
          <w:tcPr>
            <w:tcW w:w="379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управленческой деятельности</w:t>
            </w:r>
          </w:p>
        </w:tc>
        <w:tc>
          <w:tcPr>
            <w:tcW w:w="427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5D7" w:rsidRPr="00B775D7" w:rsidTr="006D6F63">
        <w:trPr>
          <w:trHeight w:val="326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Тема 1.1</w:t>
            </w:r>
          </w:p>
        </w:tc>
        <w:tc>
          <w:tcPr>
            <w:tcW w:w="8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Содержание учебного материала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775D7" w:rsidRPr="00B775D7" w:rsidTr="006D6F63">
        <w:trPr>
          <w:trHeight w:val="288"/>
        </w:trPr>
        <w:tc>
          <w:tcPr>
            <w:tcW w:w="379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color w:val="000000"/>
                <w:lang w:eastAsia="ru-RU"/>
              </w:rPr>
              <w:t>Исходные понятия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color w:val="000000"/>
                <w:lang w:eastAsia="ru-RU"/>
              </w:rPr>
              <w:t>Понятия «делопроизводство», «документационное обеспечение управления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5D7" w:rsidRPr="00B775D7" w:rsidTr="006D6F63">
        <w:trPr>
          <w:trHeight w:val="288"/>
        </w:trPr>
        <w:tc>
          <w:tcPr>
            <w:tcW w:w="379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color w:val="000000"/>
                <w:lang w:eastAsia="ru-RU"/>
              </w:rPr>
              <w:t>делопроизводства</w:t>
            </w:r>
          </w:p>
        </w:tc>
        <w:tc>
          <w:tcPr>
            <w:tcW w:w="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color w:val="000000"/>
                <w:lang w:eastAsia="ru-RU"/>
              </w:rPr>
              <w:t>(ДОУ)». ДОУ как функция управления, её место среди других функций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5D7" w:rsidRPr="00B775D7" w:rsidTr="006D6F63">
        <w:trPr>
          <w:trHeight w:val="3608"/>
        </w:trPr>
        <w:tc>
          <w:tcPr>
            <w:tcW w:w="3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color w:val="000000"/>
                <w:lang w:eastAsia="ru-RU"/>
              </w:rPr>
              <w:t>управления. Делопроизводство, как система работы с документами. Управленческая деятельность и делопроизводство. Значение документов для реализации управленческих решений. Цель делопроизводства. Задачи документационного обеспечения управления. Принципы организации документационного обеспечения управления; оценка современного состояния ДОУ. Проблемы совершенствования современного документационного обеспечения в государственном аппарате и частных организациях. Упорядочение организационных форм и методов работы с документами. Нормативно-правовая база организации документационного обеспечения управления как основа технологии процессов управления. Государственная система документационного обеспечения управления. Состав управленческих документов. Понятие систем документации. Функциональные и отраслевые системы документации. Унификация и стандартизация управленческих документов. Функции службы делопроизводства в структуре организации. Типовые организационные структуры службы делопроизводства.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5D7" w:rsidRPr="00B775D7" w:rsidTr="006D6F63">
        <w:trPr>
          <w:trHeight w:val="326"/>
        </w:trPr>
        <w:tc>
          <w:tcPr>
            <w:tcW w:w="3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Самостоятельная работа обучающихся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5D7" w:rsidRPr="00B775D7" w:rsidTr="006D6F63">
        <w:trPr>
          <w:trHeight w:val="331"/>
        </w:trPr>
        <w:tc>
          <w:tcPr>
            <w:tcW w:w="3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color w:val="000000"/>
                <w:lang w:eastAsia="ru-RU"/>
              </w:rPr>
              <w:t>Подготовка реферата на тему: «Столбцовое (приказное) делопроизводство»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F63" w:rsidRPr="00B775D7" w:rsidTr="000A3195">
        <w:trPr>
          <w:trHeight w:val="280"/>
        </w:trPr>
        <w:tc>
          <w:tcPr>
            <w:tcW w:w="379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Тема 1.2</w:t>
            </w:r>
          </w:p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color w:val="000000"/>
                <w:lang w:eastAsia="ru-RU"/>
              </w:rPr>
              <w:t>Реквизиты документа и</w:t>
            </w:r>
          </w:p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color w:val="000000"/>
                <w:lang w:eastAsia="ru-RU"/>
              </w:rPr>
              <w:t>требования к их оформлению</w:t>
            </w:r>
          </w:p>
        </w:tc>
        <w:tc>
          <w:tcPr>
            <w:tcW w:w="8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Содержание учебного материала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6D6F63" w:rsidRPr="00B775D7" w:rsidTr="000A3195">
        <w:trPr>
          <w:trHeight w:val="262"/>
        </w:trPr>
        <w:tc>
          <w:tcPr>
            <w:tcW w:w="379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6F63" w:rsidRPr="00B775D7" w:rsidRDefault="006D6F63" w:rsidP="006D6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color w:val="000000"/>
                <w:lang w:eastAsia="ru-RU"/>
              </w:rPr>
              <w:t>Понятия «документированная информация», «документ», «официальный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B775D7">
              <w:rPr>
                <w:rFonts w:ascii="Times New Roman" w:hAnsi="Times New Roman" w:cs="Times New Roman"/>
                <w:color w:val="000000"/>
                <w:lang w:eastAsia="ru-RU"/>
              </w:rPr>
              <w:t>документ», «реквизит». Графические, текстовые реквизиты. Бланк, виды бланков. Постоянная, переменная часть бланка. Формуляр-образец, его назначение и содержание. Обязательные реквизиты документа, их виды. Реквизиты заголовочной части документов. Реквизиты удостоверения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B775D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документа. Тиражирование и хранение бланков в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B775D7">
              <w:rPr>
                <w:rFonts w:ascii="Times New Roman" w:hAnsi="Times New Roman" w:cs="Times New Roman"/>
                <w:color w:val="000000"/>
                <w:lang w:eastAsia="ru-RU"/>
              </w:rPr>
              <w:t>делопроизводстве. Размеры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B775D7">
              <w:rPr>
                <w:rFonts w:ascii="Times New Roman" w:hAnsi="Times New Roman" w:cs="Times New Roman"/>
                <w:color w:val="000000"/>
                <w:lang w:eastAsia="ru-RU"/>
              </w:rPr>
              <w:t>бумаги, применяемой в делопроизводстве. Размеры полей служебных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B775D7">
              <w:rPr>
                <w:rFonts w:ascii="Times New Roman" w:hAnsi="Times New Roman" w:cs="Times New Roman"/>
                <w:color w:val="000000"/>
                <w:lang w:eastAsia="ru-RU"/>
              </w:rPr>
              <w:t>документов. Нумерация страниц. Способы написания дат в документах.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B775D7">
              <w:rPr>
                <w:rFonts w:ascii="Times New Roman" w:hAnsi="Times New Roman" w:cs="Times New Roman"/>
                <w:color w:val="000000"/>
                <w:lang w:eastAsia="ru-RU"/>
              </w:rPr>
              <w:t>Сокращения слов и словосочетаний в тексте. Оформление названий документов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B775D7">
              <w:rPr>
                <w:rFonts w:ascii="Times New Roman" w:hAnsi="Times New Roman" w:cs="Times New Roman"/>
                <w:color w:val="000000"/>
                <w:lang w:eastAsia="ru-RU"/>
              </w:rPr>
              <w:t>органов власти. Оформление в документах написания чисел. Написание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B775D7">
              <w:rPr>
                <w:rFonts w:ascii="Times New Roman" w:hAnsi="Times New Roman" w:cs="Times New Roman"/>
                <w:color w:val="000000"/>
                <w:lang w:eastAsia="ru-RU"/>
              </w:rPr>
              <w:t>физических величин. Написание в документах математических формул.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B775D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Оформление в документах таблиц и </w:t>
            </w:r>
            <w:r w:rsidRPr="00B775D7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выводов. Оформление в документах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B775D7">
              <w:rPr>
                <w:rFonts w:ascii="Times New Roman" w:hAnsi="Times New Roman" w:cs="Times New Roman"/>
                <w:color w:val="000000"/>
                <w:lang w:eastAsia="ru-RU"/>
              </w:rPr>
              <w:t>некоторых знаков препинания и символов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F63" w:rsidRPr="00B775D7" w:rsidTr="006D6F63">
        <w:trPr>
          <w:trHeight w:val="288"/>
        </w:trPr>
        <w:tc>
          <w:tcPr>
            <w:tcW w:w="379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F63" w:rsidRPr="00B775D7" w:rsidTr="006D6F63">
        <w:trPr>
          <w:trHeight w:val="562"/>
        </w:trPr>
        <w:tc>
          <w:tcPr>
            <w:tcW w:w="379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color w:val="000000"/>
                <w:lang w:eastAsia="ru-RU"/>
              </w:rPr>
              <w:t>Проводить автоматизированную обработку документов, изготовление бланков с угловым и продольным расположением реквизитов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F63" w:rsidRPr="00B775D7" w:rsidTr="006D6F63">
        <w:trPr>
          <w:trHeight w:val="562"/>
        </w:trPr>
        <w:tc>
          <w:tcPr>
            <w:tcW w:w="379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color w:val="000000"/>
                <w:lang w:eastAsia="ru-RU"/>
              </w:rPr>
              <w:t>Оформление документации в соответствии с установленными требованиями. Построение схем реквизитов служебных документов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F63" w:rsidRPr="00B775D7" w:rsidTr="006D6F63">
        <w:trPr>
          <w:trHeight w:val="288"/>
        </w:trPr>
        <w:tc>
          <w:tcPr>
            <w:tcW w:w="379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color w:val="000000"/>
                <w:lang w:eastAsia="ru-RU"/>
              </w:rPr>
              <w:t>Оформление титульного листа документа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F63" w:rsidRPr="00B775D7" w:rsidTr="006D6F63">
        <w:trPr>
          <w:trHeight w:val="283"/>
        </w:trPr>
        <w:tc>
          <w:tcPr>
            <w:tcW w:w="379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Самостоятельная работа обучающихся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4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F63" w:rsidRPr="00B775D7" w:rsidTr="006D6F63">
        <w:trPr>
          <w:trHeight w:val="562"/>
        </w:trPr>
        <w:tc>
          <w:tcPr>
            <w:tcW w:w="379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color w:val="000000"/>
                <w:lang w:eastAsia="ru-RU"/>
              </w:rPr>
              <w:t>Подготовка аналитической работы по результатам изучения законодательных, нормативных актов и методических документов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F63" w:rsidRPr="00B775D7" w:rsidTr="006D6F63">
        <w:trPr>
          <w:trHeight w:val="340"/>
        </w:trPr>
        <w:tc>
          <w:tcPr>
            <w:tcW w:w="379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color w:val="000000"/>
                <w:lang w:eastAsia="ru-RU"/>
              </w:rPr>
              <w:t>Работа с конспектом лекции, зарисовать образцы реквизитов удостоверения документов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5D7" w:rsidRPr="00B775D7" w:rsidTr="006D6F63">
        <w:trPr>
          <w:trHeight w:val="288"/>
        </w:trPr>
        <w:tc>
          <w:tcPr>
            <w:tcW w:w="379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Раздел 2. Система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775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5D7" w:rsidRPr="00B775D7" w:rsidTr="006D6F63">
        <w:trPr>
          <w:trHeight w:val="274"/>
        </w:trPr>
        <w:tc>
          <w:tcPr>
            <w:tcW w:w="3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документации в организации</w:t>
            </w:r>
          </w:p>
        </w:tc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F63" w:rsidRPr="00B775D7" w:rsidTr="006D6F63">
        <w:trPr>
          <w:trHeight w:val="288"/>
        </w:trPr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Тема 2.1</w:t>
            </w:r>
          </w:p>
        </w:tc>
        <w:tc>
          <w:tcPr>
            <w:tcW w:w="8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Содержание учебного материала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6D6F63" w:rsidRPr="00B775D7" w:rsidTr="006D6F63">
        <w:trPr>
          <w:trHeight w:val="307"/>
        </w:trPr>
        <w:tc>
          <w:tcPr>
            <w:tcW w:w="3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color w:val="000000"/>
                <w:lang w:eastAsia="ru-RU"/>
              </w:rPr>
              <w:t>Понятие, классификация, состав и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85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6F63" w:rsidRPr="00B775D7" w:rsidRDefault="006D6F63" w:rsidP="006D6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color w:val="000000"/>
                <w:lang w:eastAsia="ru-RU"/>
              </w:rPr>
              <w:t>Понятие и классификация организационно-распорядительной документации: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B775D7">
              <w:rPr>
                <w:rFonts w:ascii="Times New Roman" w:hAnsi="Times New Roman" w:cs="Times New Roman"/>
                <w:color w:val="000000"/>
                <w:lang w:eastAsia="ru-RU"/>
              </w:rPr>
              <w:t>организационно-правовая документация, распорядительная документация,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B775D7">
              <w:rPr>
                <w:rFonts w:ascii="Times New Roman" w:hAnsi="Times New Roman" w:cs="Times New Roman"/>
                <w:color w:val="000000"/>
                <w:lang w:eastAsia="ru-RU"/>
              </w:rPr>
              <w:t>информационно-справочная документация. Документы по личному составу. Реквизиты ОРД. Схемы расположения реквизитов ОРД. Оформление реквизитов ОРД. Требования к изготовлению, учёту и хранению бланков. Нормы и требования к размещению реквизитов документов.</w:t>
            </w:r>
          </w:p>
        </w:tc>
        <w:tc>
          <w:tcPr>
            <w:tcW w:w="14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F63" w:rsidRPr="00B775D7" w:rsidTr="006D6F63">
        <w:trPr>
          <w:trHeight w:val="264"/>
        </w:trPr>
        <w:tc>
          <w:tcPr>
            <w:tcW w:w="3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color w:val="000000"/>
                <w:lang w:eastAsia="ru-RU"/>
              </w:rPr>
              <w:t>оформление организационно-</w:t>
            </w:r>
          </w:p>
        </w:tc>
        <w:tc>
          <w:tcPr>
            <w:tcW w:w="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F63" w:rsidRPr="00B775D7" w:rsidTr="006D6F63">
        <w:trPr>
          <w:trHeight w:val="920"/>
        </w:trPr>
        <w:tc>
          <w:tcPr>
            <w:tcW w:w="3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color w:val="000000"/>
                <w:lang w:eastAsia="ru-RU"/>
              </w:rPr>
              <w:t>распорядительной документации</w:t>
            </w:r>
          </w:p>
        </w:tc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5D7" w:rsidRPr="00B775D7" w:rsidTr="006D6F63">
        <w:trPr>
          <w:trHeight w:val="288"/>
        </w:trPr>
        <w:tc>
          <w:tcPr>
            <w:tcW w:w="3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Самостоятельная работа обучающихся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5D7" w:rsidRPr="00B775D7" w:rsidTr="006D6F63">
        <w:trPr>
          <w:trHeight w:val="203"/>
        </w:trPr>
        <w:tc>
          <w:tcPr>
            <w:tcW w:w="3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color w:val="000000"/>
                <w:lang w:eastAsia="ru-RU"/>
              </w:rPr>
              <w:t>Составление кроссворда по разделу «Документирование управленческой документации»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F63" w:rsidRPr="00B775D7" w:rsidTr="006D6F63">
        <w:trPr>
          <w:trHeight w:val="283"/>
        </w:trPr>
        <w:tc>
          <w:tcPr>
            <w:tcW w:w="37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Тема 2.2</w:t>
            </w:r>
          </w:p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color w:val="000000"/>
                <w:lang w:eastAsia="ru-RU"/>
              </w:rPr>
              <w:t>Язык и стиль служебной</w:t>
            </w:r>
          </w:p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color w:val="000000"/>
                <w:lang w:eastAsia="ru-RU"/>
              </w:rPr>
              <w:t>документации</w:t>
            </w:r>
          </w:p>
        </w:tc>
        <w:tc>
          <w:tcPr>
            <w:tcW w:w="8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Содержание учебного материала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6D6F63" w:rsidRPr="00B775D7" w:rsidTr="006D6F63">
        <w:trPr>
          <w:trHeight w:val="293"/>
        </w:trPr>
        <w:tc>
          <w:tcPr>
            <w:tcW w:w="37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color w:val="000000"/>
                <w:lang w:eastAsia="ru-RU"/>
              </w:rPr>
              <w:t>Общая характеристика стиля служебной документации, композиция документа.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F63" w:rsidRPr="00B775D7" w:rsidTr="006D6F63">
        <w:trPr>
          <w:trHeight w:val="1717"/>
        </w:trPr>
        <w:tc>
          <w:tcPr>
            <w:tcW w:w="37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color w:val="000000"/>
                <w:lang w:eastAsia="ru-RU"/>
              </w:rPr>
              <w:t>Структурные ошибки. Синтаксические ошибки: ошибки, связанные с неправильным порядком слов в предложении. Нарушение специфики употребления деепричастных оборотов; ошибки, возникающие в результате незнания структуры сложного предложения; неправильное использование предлогов; неправильное согласование в падеже. Морфологические ошибки: согласование определений; ошибки при употреблении полной и краткой форм имён прилагательных; ошибки при употреблении количественных имён числительных. Лексические ошибки.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F63" w:rsidRPr="00B775D7" w:rsidTr="006D6F63">
        <w:trPr>
          <w:trHeight w:val="288"/>
        </w:trPr>
        <w:tc>
          <w:tcPr>
            <w:tcW w:w="37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Самостоятельная работа обучающихся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F63" w:rsidRPr="00B775D7" w:rsidTr="006D6F63">
        <w:trPr>
          <w:trHeight w:val="283"/>
        </w:trPr>
        <w:tc>
          <w:tcPr>
            <w:tcW w:w="37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color w:val="000000"/>
                <w:lang w:eastAsia="ru-RU"/>
              </w:rPr>
              <w:t>Составление терминологического кроссворда на тему: «Реквизиты документа»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F63" w:rsidRPr="00B775D7" w:rsidTr="000A3195">
        <w:trPr>
          <w:trHeight w:val="288"/>
        </w:trPr>
        <w:tc>
          <w:tcPr>
            <w:tcW w:w="379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Тема 2.3</w:t>
            </w:r>
          </w:p>
          <w:p w:rsidR="006D6F63" w:rsidRPr="00B775D7" w:rsidRDefault="006D6F63" w:rsidP="00997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color w:val="000000"/>
                <w:lang w:eastAsia="ru-RU"/>
              </w:rPr>
              <w:t>Виды и оформление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B775D7">
              <w:rPr>
                <w:rFonts w:ascii="Times New Roman" w:hAnsi="Times New Roman" w:cs="Times New Roman"/>
                <w:color w:val="000000"/>
                <w:lang w:eastAsia="ru-RU"/>
              </w:rPr>
              <w:t>организационно-</w:t>
            </w:r>
            <w:r w:rsidR="00997D35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B775D7">
              <w:rPr>
                <w:rFonts w:ascii="Times New Roman" w:hAnsi="Times New Roman" w:cs="Times New Roman"/>
                <w:color w:val="000000"/>
                <w:lang w:eastAsia="ru-RU"/>
              </w:rPr>
              <w:t>распорядительной документации</w:t>
            </w:r>
          </w:p>
        </w:tc>
        <w:tc>
          <w:tcPr>
            <w:tcW w:w="8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Содержание учебного материала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6D6F63" w:rsidRPr="00B775D7" w:rsidTr="000A3195">
        <w:trPr>
          <w:trHeight w:val="307"/>
        </w:trPr>
        <w:tc>
          <w:tcPr>
            <w:tcW w:w="379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color w:val="000000"/>
                <w:lang w:eastAsia="ru-RU"/>
              </w:rPr>
              <w:t>Организационно-распорядительные документы: устав, положение, инструкция,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95" w:rsidRPr="00B775D7" w:rsidTr="000A3195">
        <w:trPr>
          <w:trHeight w:val="264"/>
        </w:trPr>
        <w:tc>
          <w:tcPr>
            <w:tcW w:w="37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3195" w:rsidRPr="00B775D7" w:rsidRDefault="000A3195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3195" w:rsidRPr="00B775D7" w:rsidRDefault="000A3195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A3195" w:rsidRPr="00B775D7" w:rsidRDefault="000A3195" w:rsidP="00997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color w:val="000000"/>
                <w:lang w:eastAsia="ru-RU"/>
              </w:rPr>
              <w:t>должностная инструкция. Распорядительные документы: постановление,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B775D7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решение, </w:t>
            </w:r>
            <w:r w:rsidRPr="00B775D7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приказ, указание, распоряжение. Информационно-справочная документация. Информационно-справочные документы: протокол, докладная записка, объяснительная записка, заявление, телеграмма, телекс, акт, справка. Служебное письмо. Особенности оформления писем, передаваемых электронной почтой. Этикет в деловой переписке.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A3195" w:rsidRPr="00B775D7" w:rsidRDefault="000A3195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A3195" w:rsidRPr="00B775D7" w:rsidRDefault="000A3195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95" w:rsidRPr="00B775D7" w:rsidTr="005F6FE1">
        <w:trPr>
          <w:trHeight w:val="986"/>
        </w:trPr>
        <w:tc>
          <w:tcPr>
            <w:tcW w:w="379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3195" w:rsidRPr="00B775D7" w:rsidRDefault="000A3195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95" w:rsidRPr="00B775D7" w:rsidRDefault="000A3195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95" w:rsidRPr="00B775D7" w:rsidRDefault="000A3195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95" w:rsidRPr="00B775D7" w:rsidRDefault="000A3195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95" w:rsidRPr="00B775D7" w:rsidRDefault="000A3195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F63" w:rsidRPr="00B775D7" w:rsidTr="006D6F63">
        <w:trPr>
          <w:trHeight w:val="283"/>
        </w:trPr>
        <w:tc>
          <w:tcPr>
            <w:tcW w:w="379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F63" w:rsidRPr="00B775D7" w:rsidTr="006D6F63">
        <w:trPr>
          <w:trHeight w:val="288"/>
        </w:trPr>
        <w:tc>
          <w:tcPr>
            <w:tcW w:w="379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color w:val="000000"/>
                <w:lang w:eastAsia="ru-RU"/>
              </w:rPr>
              <w:t>Оформление приказов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F63" w:rsidRPr="00B775D7" w:rsidTr="006D6F63">
        <w:trPr>
          <w:trHeight w:val="283"/>
        </w:trPr>
        <w:tc>
          <w:tcPr>
            <w:tcW w:w="379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color w:val="000000"/>
                <w:lang w:eastAsia="ru-RU"/>
              </w:rPr>
              <w:t>Оформление актов, доверенностей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F63" w:rsidRPr="00B775D7" w:rsidTr="006D6F63">
        <w:trPr>
          <w:trHeight w:val="288"/>
        </w:trPr>
        <w:tc>
          <w:tcPr>
            <w:tcW w:w="379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color w:val="000000"/>
                <w:lang w:eastAsia="ru-RU"/>
              </w:rPr>
              <w:t>Оформление деловых писем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F63" w:rsidRPr="00B775D7" w:rsidTr="006D6F63">
        <w:trPr>
          <w:trHeight w:val="283"/>
        </w:trPr>
        <w:tc>
          <w:tcPr>
            <w:tcW w:w="379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Самостоятельная работа обучающихся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4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F63" w:rsidRPr="00B775D7" w:rsidTr="006D6F63">
        <w:trPr>
          <w:trHeight w:val="288"/>
        </w:trPr>
        <w:tc>
          <w:tcPr>
            <w:tcW w:w="379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color w:val="000000"/>
                <w:lang w:eastAsia="ru-RU"/>
              </w:rPr>
              <w:t>Составление оснований к приказам по личному составу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F63" w:rsidRPr="00B775D7" w:rsidTr="006D6F63">
        <w:trPr>
          <w:trHeight w:val="288"/>
        </w:trPr>
        <w:tc>
          <w:tcPr>
            <w:tcW w:w="379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Тема 2.4</w:t>
            </w:r>
          </w:p>
          <w:p w:rsidR="006D6F63" w:rsidRPr="00B775D7" w:rsidRDefault="006D6F63" w:rsidP="006D6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color w:val="000000"/>
                <w:lang w:eastAsia="ru-RU"/>
              </w:rPr>
              <w:t>Документация по трудовым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B775D7">
              <w:rPr>
                <w:rFonts w:ascii="Times New Roman" w:hAnsi="Times New Roman" w:cs="Times New Roman"/>
                <w:color w:val="000000"/>
                <w:lang w:eastAsia="ru-RU"/>
              </w:rPr>
              <w:t>отношениям</w:t>
            </w:r>
          </w:p>
        </w:tc>
        <w:tc>
          <w:tcPr>
            <w:tcW w:w="8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Содержание учебного материала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6D6F63" w:rsidRPr="00B775D7" w:rsidTr="006D6F63">
        <w:trPr>
          <w:trHeight w:val="298"/>
        </w:trPr>
        <w:tc>
          <w:tcPr>
            <w:tcW w:w="37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color w:val="000000"/>
                <w:lang w:eastAsia="ru-RU"/>
              </w:rPr>
              <w:t>Общие сведения о документации по личному составу. Оформление резюме и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F63" w:rsidRPr="00B775D7" w:rsidTr="006D6F63">
        <w:trPr>
          <w:trHeight w:val="665"/>
        </w:trPr>
        <w:tc>
          <w:tcPr>
            <w:tcW w:w="37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color w:val="000000"/>
                <w:lang w:eastAsia="ru-RU"/>
              </w:rPr>
              <w:t>заявлений о приёме на работу. Документы, предъявляемые при заключении трудового договора. Оформление трудового договора. Личная карточка работника, характеристика работника, автобиография работника. Трудовая книжка: выдача, оформление, хранение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F63" w:rsidRPr="00B775D7" w:rsidTr="006D6F63">
        <w:trPr>
          <w:trHeight w:val="288"/>
        </w:trPr>
        <w:tc>
          <w:tcPr>
            <w:tcW w:w="37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F63" w:rsidRPr="00B775D7" w:rsidTr="006D6F63">
        <w:trPr>
          <w:trHeight w:val="283"/>
        </w:trPr>
        <w:tc>
          <w:tcPr>
            <w:tcW w:w="37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color w:val="000000"/>
                <w:lang w:eastAsia="ru-RU"/>
              </w:rPr>
              <w:t>Оформление резюме, заявлений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F63" w:rsidRPr="00B775D7" w:rsidTr="006D6F63">
        <w:trPr>
          <w:trHeight w:val="293"/>
        </w:trPr>
        <w:tc>
          <w:tcPr>
            <w:tcW w:w="37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color w:val="000000"/>
                <w:lang w:eastAsia="ru-RU"/>
              </w:rPr>
              <w:t>Оформление трудового договора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F63" w:rsidRPr="00B775D7" w:rsidTr="006D6F63">
        <w:trPr>
          <w:trHeight w:val="293"/>
        </w:trPr>
        <w:tc>
          <w:tcPr>
            <w:tcW w:w="37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Самостоятельная работа обучающихся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3" w:rsidRPr="00B775D7" w:rsidRDefault="006D6F63" w:rsidP="006D6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D6F63" w:rsidRPr="00B775D7" w:rsidTr="000A3195">
        <w:trPr>
          <w:trHeight w:val="380"/>
        </w:trPr>
        <w:tc>
          <w:tcPr>
            <w:tcW w:w="37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color w:val="000000"/>
                <w:lang w:eastAsia="ru-RU"/>
              </w:rPr>
              <w:t>Чтение и конспектирование текста «Изготовление справок и копий документов», ответы на контрольные вопросы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F63" w:rsidRPr="00B775D7" w:rsidTr="000A3195">
        <w:trPr>
          <w:trHeight w:val="288"/>
        </w:trPr>
        <w:tc>
          <w:tcPr>
            <w:tcW w:w="379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Тема 2.5</w:t>
            </w:r>
          </w:p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5D7">
              <w:rPr>
                <w:rFonts w:ascii="Times New Roman" w:hAnsi="Times New Roman" w:cs="Times New Roman"/>
                <w:color w:val="000000"/>
                <w:lang w:eastAsia="ru-RU"/>
              </w:rPr>
              <w:t>Бухгалтерская и финансово-расчётная документация</w:t>
            </w:r>
          </w:p>
        </w:tc>
        <w:tc>
          <w:tcPr>
            <w:tcW w:w="8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Содержание учебного материала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6D6F63" w:rsidRPr="00B775D7" w:rsidTr="000A3195">
        <w:trPr>
          <w:trHeight w:val="2675"/>
        </w:trPr>
        <w:tc>
          <w:tcPr>
            <w:tcW w:w="379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color w:val="000000"/>
                <w:lang w:eastAsia="ru-RU"/>
              </w:rPr>
              <w:t>Роль бухгалтерии в решении финансовых задач организации. Общая характеристика документов по финансово-расчётным операциям. Основные требования, предъявляемые к первичной учётной документации. Классификация учётных документов: по назначению; по содержанию хозяйственных операций; по объёму отражённых операций; по способу использования; по способу назначения. Учётные регистры, классификация регистров. Способы исправления ошибок в финансово-расчётной документации: корректурный; «красное сторно»; дополнительных записей. Порядок оформление открытия счетов организации. Основные виды документов по финансово-расчётным операциям: денежный чек, расчётный чек, чековые книжки, счёт-фактура, обязательство кассира, акт ревизии, платёжное поручение, лицевой счёт, требования-поручения. Порядок оформления финансово-расчётной документации.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F63" w:rsidRPr="00B775D7" w:rsidTr="000A3195">
        <w:trPr>
          <w:trHeight w:val="288"/>
        </w:trPr>
        <w:tc>
          <w:tcPr>
            <w:tcW w:w="379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F63" w:rsidRPr="00B775D7" w:rsidTr="000A3195">
        <w:trPr>
          <w:trHeight w:val="283"/>
        </w:trPr>
        <w:tc>
          <w:tcPr>
            <w:tcW w:w="379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color w:val="000000"/>
                <w:lang w:eastAsia="ru-RU"/>
              </w:rPr>
              <w:t>Оформление финансово-расчётной документации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F63" w:rsidRPr="00B775D7" w:rsidTr="00997D35">
        <w:trPr>
          <w:trHeight w:val="288"/>
        </w:trPr>
        <w:tc>
          <w:tcPr>
            <w:tcW w:w="379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Самостоятельная работа обучающихся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F63" w:rsidRPr="00B775D7" w:rsidTr="00B919D4">
        <w:trPr>
          <w:trHeight w:val="288"/>
        </w:trPr>
        <w:tc>
          <w:tcPr>
            <w:tcW w:w="37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color w:val="000000"/>
                <w:lang w:eastAsia="ru-RU"/>
              </w:rPr>
              <w:t>Составление схемы «Классификация учётных документов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63" w:rsidRPr="00B775D7" w:rsidRDefault="006D6F63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5D7" w:rsidRPr="00B775D7" w:rsidTr="006D6F63">
        <w:trPr>
          <w:trHeight w:val="283"/>
        </w:trPr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Тема 2.6</w:t>
            </w:r>
          </w:p>
        </w:tc>
        <w:tc>
          <w:tcPr>
            <w:tcW w:w="8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Содержание учебного материала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B775D7" w:rsidRPr="00B775D7" w:rsidTr="006D6F63">
        <w:trPr>
          <w:trHeight w:val="960"/>
        </w:trPr>
        <w:tc>
          <w:tcPr>
            <w:tcW w:w="3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color w:val="000000"/>
                <w:lang w:eastAsia="ru-RU"/>
              </w:rPr>
              <w:t>Документы по снабжению и сбыту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color w:val="000000"/>
                <w:lang w:eastAsia="ru-RU"/>
              </w:rPr>
              <w:t>Понятие и структура договора. Договор о полной индивидуальной материальной ответственности. Договор купли-продажи. Договор поставки. Протоколы разногласий к договорам поставки. Официальная и личная доверенности. Накладная. Наряд. Коммерческие акты. Претензионные письма. Исковые заявления.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5D7" w:rsidRPr="00B775D7" w:rsidTr="006D6F63">
        <w:trPr>
          <w:trHeight w:val="283"/>
        </w:trPr>
        <w:tc>
          <w:tcPr>
            <w:tcW w:w="3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5D7" w:rsidRPr="00B775D7" w:rsidTr="006D6F63">
        <w:trPr>
          <w:trHeight w:val="288"/>
        </w:trPr>
        <w:tc>
          <w:tcPr>
            <w:tcW w:w="3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color w:val="000000"/>
                <w:lang w:eastAsia="ru-RU"/>
              </w:rPr>
              <w:t>Оформление претензий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5D7" w:rsidRPr="00B775D7" w:rsidTr="006D6F63">
        <w:trPr>
          <w:trHeight w:val="283"/>
        </w:trPr>
        <w:tc>
          <w:tcPr>
            <w:tcW w:w="3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Самостоятельная работа обучающихся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4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5D7" w:rsidRPr="00B775D7" w:rsidTr="00997D35">
        <w:trPr>
          <w:trHeight w:val="414"/>
        </w:trPr>
        <w:tc>
          <w:tcPr>
            <w:tcW w:w="3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color w:val="000000"/>
                <w:lang w:eastAsia="ru-RU"/>
              </w:rPr>
              <w:t>Составление тематического кроссворда по разделу «Система документации в организации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5D7" w:rsidRPr="00B775D7" w:rsidTr="006D6F63">
        <w:trPr>
          <w:trHeight w:val="566"/>
        </w:trPr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Раздел 3. Технологии обработки документов в офисе</w:t>
            </w:r>
          </w:p>
        </w:tc>
        <w:tc>
          <w:tcPr>
            <w:tcW w:w="8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775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5D7" w:rsidRPr="00B775D7" w:rsidTr="006D6F63">
        <w:trPr>
          <w:trHeight w:val="288"/>
        </w:trPr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Тема 3.1</w:t>
            </w:r>
          </w:p>
        </w:tc>
        <w:tc>
          <w:tcPr>
            <w:tcW w:w="8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Содержание учебного материала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B775D7" w:rsidRPr="00B775D7" w:rsidTr="00997D35">
        <w:trPr>
          <w:trHeight w:val="718"/>
        </w:trPr>
        <w:tc>
          <w:tcPr>
            <w:tcW w:w="3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color w:val="000000"/>
                <w:lang w:eastAsia="ru-RU"/>
              </w:rPr>
              <w:t>Порядок движения документов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color w:val="000000"/>
                <w:lang w:eastAsia="ru-RU"/>
              </w:rPr>
              <w:t>Понятие документооборота, служба ДОУ. Формы организации работы с документами: централизованная, децентрализованная, смешанная. Табель форм документов, его значение и содержание.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5D7" w:rsidRPr="00B775D7" w:rsidTr="006D6F63">
        <w:trPr>
          <w:trHeight w:val="288"/>
        </w:trPr>
        <w:tc>
          <w:tcPr>
            <w:tcW w:w="3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Самостоятельная работа обучающихся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4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5D7" w:rsidRPr="00B775D7" w:rsidTr="006D6F63">
        <w:trPr>
          <w:trHeight w:val="288"/>
        </w:trPr>
        <w:tc>
          <w:tcPr>
            <w:tcW w:w="3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color w:val="000000"/>
                <w:lang w:eastAsia="ru-RU"/>
              </w:rPr>
              <w:t>Вычертить схему документооборота фирмы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5D7" w:rsidRPr="00B775D7" w:rsidTr="006D6F63">
        <w:trPr>
          <w:trHeight w:val="283"/>
        </w:trPr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Тема 3.2</w:t>
            </w:r>
          </w:p>
        </w:tc>
        <w:tc>
          <w:tcPr>
            <w:tcW w:w="8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Содержание учебного материала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4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5D7" w:rsidRPr="00B775D7" w:rsidTr="006D6F63">
        <w:trPr>
          <w:trHeight w:val="1114"/>
        </w:trPr>
        <w:tc>
          <w:tcPr>
            <w:tcW w:w="3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color w:val="000000"/>
                <w:lang w:eastAsia="ru-RU"/>
              </w:rPr>
              <w:t>Особенности работы с отдельными группами документов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color w:val="000000"/>
                <w:lang w:eastAsia="ru-RU"/>
              </w:rPr>
              <w:t>Конфиденциальная документация. Организация работы с конфиденциальными документами. Работа с обращениями граждан в органы власти. Требования к регистрации документов. Контроль исполнения документов. Номенклатура дел организации. Экспертиза ценности документов. Хранение документов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5D7" w:rsidRPr="00B775D7" w:rsidTr="006D6F63">
        <w:trPr>
          <w:trHeight w:val="288"/>
        </w:trPr>
        <w:tc>
          <w:tcPr>
            <w:tcW w:w="3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Самостоятельная работа обучающихся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4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5D7" w:rsidRPr="00B775D7" w:rsidTr="006D6F63">
        <w:trPr>
          <w:trHeight w:val="283"/>
        </w:trPr>
        <w:tc>
          <w:tcPr>
            <w:tcW w:w="3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color w:val="000000"/>
                <w:lang w:eastAsia="ru-RU"/>
              </w:rPr>
              <w:t>Снять копию документа об образовании, свидетельства о рождении, паспорта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5D7" w:rsidRPr="00B775D7" w:rsidTr="006D6F63">
        <w:trPr>
          <w:trHeight w:val="288"/>
        </w:trPr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Тема 3.3</w:t>
            </w:r>
          </w:p>
        </w:tc>
        <w:tc>
          <w:tcPr>
            <w:tcW w:w="8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Содержание учебного материала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B775D7" w:rsidRPr="00B775D7" w:rsidTr="00997D35">
        <w:trPr>
          <w:trHeight w:val="1587"/>
        </w:trPr>
        <w:tc>
          <w:tcPr>
            <w:tcW w:w="3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color w:val="000000"/>
                <w:lang w:eastAsia="ru-RU"/>
              </w:rPr>
              <w:t>Компьютеризация делопроизводства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color w:val="000000"/>
                <w:lang w:eastAsia="ru-RU"/>
              </w:rPr>
              <w:t>Информационные технологии, их классификация. Персональные компьютеры. Стратегии разработки информационных технологий. Системные программные средства: текстовые и диагностические, антивирусные программы. Прикладные программные средства: система подготовки текстовых документов. Личные информационные системы. Цели создания системы автоматизации делопроизводства в области контроля за исполнительной документацией. Российские и зарубежные программные системы.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5D7" w:rsidRPr="00B775D7" w:rsidTr="00997D35">
        <w:trPr>
          <w:trHeight w:val="283"/>
        </w:trPr>
        <w:tc>
          <w:tcPr>
            <w:tcW w:w="379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48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5D7" w:rsidRPr="00B775D7" w:rsidTr="00997D35">
        <w:trPr>
          <w:trHeight w:val="252"/>
        </w:trPr>
        <w:tc>
          <w:tcPr>
            <w:tcW w:w="379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color w:val="000000"/>
                <w:lang w:eastAsia="ru-RU"/>
              </w:rPr>
              <w:t>Работа в системе «Дело» (электронный документооборот).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8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5D7" w:rsidRPr="00B775D7" w:rsidTr="00F76259">
        <w:trPr>
          <w:trHeight w:val="288"/>
        </w:trPr>
        <w:tc>
          <w:tcPr>
            <w:tcW w:w="379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color w:val="000000"/>
                <w:lang w:eastAsia="ru-RU"/>
              </w:rPr>
              <w:t>Работа в системе «БООС-Референт»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5D7" w:rsidRPr="00B775D7" w:rsidTr="00F76259">
        <w:trPr>
          <w:trHeight w:val="283"/>
        </w:trPr>
        <w:tc>
          <w:tcPr>
            <w:tcW w:w="379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Самостоятельная работа обучающихся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48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5D7" w:rsidRPr="00B775D7" w:rsidTr="00F76259">
        <w:trPr>
          <w:trHeight w:val="262"/>
        </w:trPr>
        <w:tc>
          <w:tcPr>
            <w:tcW w:w="37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color w:val="000000"/>
                <w:lang w:eastAsia="ru-RU"/>
              </w:rPr>
              <w:t>Подготовить доклад на тему: «Современные российские технологии делопроизводства»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5D7" w:rsidRPr="00B775D7" w:rsidTr="006D6F63">
        <w:trPr>
          <w:trHeight w:val="288"/>
        </w:trPr>
        <w:tc>
          <w:tcPr>
            <w:tcW w:w="12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Дифференцированный зачёт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5D7" w:rsidRPr="00B775D7" w:rsidTr="006D6F63">
        <w:trPr>
          <w:trHeight w:val="288"/>
        </w:trPr>
        <w:tc>
          <w:tcPr>
            <w:tcW w:w="12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75D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72</w:t>
            </w:r>
          </w:p>
        </w:tc>
        <w:tc>
          <w:tcPr>
            <w:tcW w:w="14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75D7" w:rsidRDefault="00B775D7" w:rsidP="00B77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B775D7" w:rsidRDefault="00B775D7">
      <w:pPr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br w:type="page"/>
      </w:r>
    </w:p>
    <w:p w:rsidR="00B775D7" w:rsidRDefault="00B775D7" w:rsidP="00B775D7">
      <w:pPr>
        <w:autoSpaceDE w:val="0"/>
        <w:autoSpaceDN w:val="0"/>
        <w:adjustRightInd w:val="0"/>
        <w:spacing w:after="0" w:line="240" w:lineRule="auto"/>
        <w:sectPr w:rsidR="00B775D7" w:rsidSect="00B775D7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B775D7" w:rsidRPr="00F76259" w:rsidRDefault="00B775D7" w:rsidP="00F76259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  <w:lang w:eastAsia="ru-RU"/>
        </w:rPr>
      </w:pPr>
      <w:bookmarkStart w:id="2" w:name="_Toc387652362"/>
      <w:r w:rsidRPr="00F76259">
        <w:rPr>
          <w:rFonts w:ascii="Times New Roman" w:hAnsi="Times New Roman" w:cs="Times New Roman"/>
          <w:color w:val="auto"/>
          <w:sz w:val="26"/>
          <w:szCs w:val="26"/>
          <w:lang w:eastAsia="ru-RU"/>
        </w:rPr>
        <w:lastRenderedPageBreak/>
        <w:t>3. УСЛОВИЯ РЕАЛИЗАЦИИ УЧЕБНОЙ ДИСЦИПЛИНЫ</w:t>
      </w:r>
      <w:bookmarkEnd w:id="2"/>
    </w:p>
    <w:p w:rsidR="00997D35" w:rsidRDefault="00997D35" w:rsidP="00B77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775D7" w:rsidRDefault="00B775D7" w:rsidP="00B77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3.1. Материально-техническое обеспечение</w:t>
      </w:r>
    </w:p>
    <w:p w:rsidR="00997D35" w:rsidRDefault="00997D35" w:rsidP="00B77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775D7" w:rsidRDefault="00B775D7" w:rsidP="00B77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Имеется кабинет документационного обеспечения управления. Оборудование учебного кабинета:</w:t>
      </w:r>
    </w:p>
    <w:p w:rsidR="00997D35" w:rsidRDefault="00997D35" w:rsidP="00B77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B775D7" w:rsidRDefault="00B775D7" w:rsidP="00997D3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посадочные места по количеству обучающихся;</w:t>
      </w:r>
    </w:p>
    <w:p w:rsidR="00B775D7" w:rsidRDefault="00B775D7" w:rsidP="00997D3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рабочее место преподавателя;</w:t>
      </w:r>
    </w:p>
    <w:p w:rsidR="00B775D7" w:rsidRDefault="00B775D7" w:rsidP="00997D3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методические материалы по курсу дисциплины (включая электронные): комплект учебно-наглядных, контрольно-тренировочных учебных пособий, методические указания для студентов по подготовке к практическим занятиям и</w:t>
      </w:r>
      <w:r w:rsidR="00997D3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др.</w:t>
      </w:r>
    </w:p>
    <w:p w:rsidR="00997D35" w:rsidRDefault="00997D35" w:rsidP="00B77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B775D7" w:rsidRDefault="00B775D7" w:rsidP="00B77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Технические средства обучения:</w:t>
      </w:r>
    </w:p>
    <w:p w:rsidR="00B775D7" w:rsidRDefault="00B775D7" w:rsidP="00997D3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компьютер;</w:t>
      </w:r>
    </w:p>
    <w:p w:rsidR="00B775D7" w:rsidRPr="00B775D7" w:rsidRDefault="00B775D7" w:rsidP="00997D3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- стандартное программное обеспечение: </w:t>
      </w:r>
      <w:r w:rsidRPr="00997D3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MS</w:t>
      </w:r>
      <w:r w:rsidRPr="00B775D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97D3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Windows</w:t>
      </w:r>
      <w:r w:rsidRPr="00B775D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97D3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XP</w:t>
      </w:r>
      <w:r w:rsidRPr="00B775D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текстовый редактор </w:t>
      </w:r>
      <w:r w:rsidRPr="00997D3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MS</w:t>
      </w:r>
      <w:r w:rsidRPr="00B775D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97D3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Word</w:t>
      </w:r>
      <w:r w:rsidRPr="00B775D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997D3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Internet</w:t>
      </w:r>
      <w:r w:rsidRPr="00B775D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97D3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Explorer</w:t>
      </w:r>
      <w:r w:rsidRPr="00B775D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B775D7" w:rsidRDefault="00B775D7" w:rsidP="00997D3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программное обеспечение общего и профессионального назначения «1С: Предприятие-Бухгалтерия предприятия 8»;</w:t>
      </w:r>
    </w:p>
    <w:p w:rsidR="00B775D7" w:rsidRDefault="00B775D7" w:rsidP="00997D3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справочно-информационные системы (СПС «Гарант», СПС «Консультант Плюс», «1С:Архив», Информационно-справочная система архивной отрасли (ИССАО), информационная система архивистов России (ИСАР) и др.);</w:t>
      </w:r>
    </w:p>
    <w:p w:rsidR="00B775D7" w:rsidRDefault="00B775D7" w:rsidP="00997D3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- специализированные информационные продукты («Помощник кадровика», «Электронная библиотека документоведа», «Электронная библиотека кадровика», электронные версии журналов «Делопроизводство», «Секретарь. </w:t>
      </w:r>
      <w:r w:rsidRPr="00997D3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RU</w:t>
      </w:r>
      <w:r w:rsidRPr="00B775D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»,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«Делопроизводство и документооборот на предприятии», «Энциклопедия делопроизводства» и др.);</w:t>
      </w:r>
    </w:p>
    <w:p w:rsidR="00B775D7" w:rsidRDefault="00B775D7" w:rsidP="00997D3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- системы автоматизации делопроизводства и электронного документооборота «ДЕЛО», «КАДРЫ», «Кодекс: Система подготовки документов», «Кодекс-Мастер», «АРХИВНОЕ ДЕЛО» и платформа </w:t>
      </w:r>
      <w:r w:rsidRPr="00997D3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Docs</w:t>
      </w:r>
      <w:r w:rsidRPr="00B775D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97D3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Vision</w:t>
      </w:r>
      <w:r w:rsidRPr="00B775D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с приложениями </w:t>
      </w:r>
      <w:r w:rsidRPr="00B775D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997D3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Docs</w:t>
      </w:r>
      <w:r w:rsidRPr="00B775D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97D3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Vision</w:t>
      </w:r>
      <w:r w:rsidRPr="00B775D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Делопроизводство» и </w:t>
      </w:r>
      <w:r w:rsidRPr="00B775D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997D3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Docs</w:t>
      </w:r>
      <w:r w:rsidRPr="00B775D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97D3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Vision</w:t>
      </w:r>
      <w:r w:rsidRPr="00B775D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Управление процессами»;</w:t>
      </w:r>
    </w:p>
    <w:p w:rsidR="00B775D7" w:rsidRDefault="00B775D7" w:rsidP="00997D3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интерактивная доска.</w:t>
      </w:r>
    </w:p>
    <w:p w:rsidR="00997D35" w:rsidRDefault="00997D35" w:rsidP="00997D3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B775D7" w:rsidRDefault="00B775D7" w:rsidP="00B77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3.2. Информационное обеспечение обучения</w:t>
      </w:r>
    </w:p>
    <w:p w:rsidR="00997D35" w:rsidRDefault="00997D35" w:rsidP="00B77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97D35" w:rsidRDefault="00B775D7" w:rsidP="00B77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Перечень учебных изданий, дополнительной литературы, Интернет-ресурсов</w:t>
      </w:r>
      <w:r w:rsidR="00997D35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:rsidR="00997D35" w:rsidRDefault="00997D35" w:rsidP="00B77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775D7" w:rsidRDefault="00B775D7" w:rsidP="00B77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Основные источники:</w:t>
      </w:r>
    </w:p>
    <w:p w:rsidR="00B775D7" w:rsidRDefault="00B775D7" w:rsidP="00B77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1. Замыцкова О.И. Делопроизводство. - Ростов н/Д; Феникс, 2009.</w:t>
      </w:r>
    </w:p>
    <w:p w:rsidR="00B775D7" w:rsidRDefault="00B775D7" w:rsidP="00B77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2. ГОСТ Р 6:30-2000. Унифицированные системы документации. Унифицированная система организационно-распорядительной документации. Требования к оформлению документов. - М.: Изд-во стандартов, 2008.</w:t>
      </w:r>
    </w:p>
    <w:p w:rsidR="00B775D7" w:rsidRDefault="00B775D7" w:rsidP="00B77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3. Делопроизводство. Более 120 документов. Образцы, документы. Организация и технология работы. - М.: ООО «ТК Велби», 2008.</w:t>
      </w:r>
    </w:p>
    <w:p w:rsidR="00B775D7" w:rsidRDefault="00B775D7" w:rsidP="00B77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4. Пшенко А.В. Делопроизводство: документационное обеспечение работы офиса. - М.: Мастерство, 2008.</w:t>
      </w:r>
    </w:p>
    <w:p w:rsidR="00B775D7" w:rsidRDefault="00B775D7" w:rsidP="00B77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lastRenderedPageBreak/>
        <w:t>5. Трудовой кодекс РФ. Принят Государственной Думой 21 декабря 2001г. Одобрен Советом Федерации 26 декабря 2001 г.</w:t>
      </w:r>
    </w:p>
    <w:p w:rsidR="00B775D7" w:rsidRDefault="00B775D7" w:rsidP="00B77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6. Формы первичных учётных документов по учёту труда и его оплаты. Утверждены постановлением Госкомстата России от 05.01.2004г. №1.</w:t>
      </w:r>
    </w:p>
    <w:p w:rsidR="00997D35" w:rsidRDefault="00997D35" w:rsidP="00B77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775D7" w:rsidRDefault="00B775D7" w:rsidP="00B77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Дополнительные источники:</w:t>
      </w:r>
    </w:p>
    <w:p w:rsidR="000A3195" w:rsidRDefault="00B775D7" w:rsidP="00B77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1. Рогожин М.Ю. Документационное обеспечение управления. - М.: ТК Велби,</w:t>
      </w:r>
      <w:r w:rsidR="000A319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Изд-во Проспект, 2010 </w:t>
      </w:r>
    </w:p>
    <w:p w:rsidR="00997D35" w:rsidRDefault="00B775D7" w:rsidP="00B77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2. ГОСТ Р 51141-98. Делопроизводство и архивное дело. Термины и определения.</w:t>
      </w:r>
      <w:r w:rsidR="000A319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- М.: Изд-во стандартов, 1998. </w:t>
      </w:r>
    </w:p>
    <w:p w:rsidR="00B775D7" w:rsidRDefault="00B775D7" w:rsidP="00B77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3. Кузнецова Т.В. Делопроизводство и техническая документация. - М.: Высш.</w:t>
      </w:r>
      <w:r w:rsidR="000A319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Шк., 1991.</w:t>
      </w:r>
    </w:p>
    <w:p w:rsidR="000A3195" w:rsidRDefault="000A3195" w:rsidP="00B77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775D7" w:rsidRDefault="00B775D7" w:rsidP="00B77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Интернет - ресурсы:</w:t>
      </w:r>
    </w:p>
    <w:p w:rsidR="00B775D7" w:rsidRDefault="00B775D7" w:rsidP="00B77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1. </w:t>
      </w:r>
      <w:hyperlink r:id="rId8" w:history="1">
        <w:r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http</w:t>
        </w:r>
        <w:r w:rsidRPr="00B775D7">
          <w:rPr>
            <w:rFonts w:ascii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://</w:t>
        </w:r>
        <w:r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www</w:t>
        </w:r>
        <w:r w:rsidRPr="00B775D7">
          <w:rPr>
            <w:rFonts w:ascii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r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rantal</w:t>
        </w:r>
        <w:r w:rsidRPr="00B775D7">
          <w:rPr>
            <w:rFonts w:ascii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r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  <w:r w:rsidRPr="00B775D7">
          <w:rPr>
            <w:rFonts w:ascii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/</w:t>
        </w:r>
        <w:r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index</w:t>
        </w:r>
        <w:r w:rsidRPr="00B775D7">
          <w:rPr>
            <w:rFonts w:ascii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r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php</w:t>
        </w:r>
        <w:r w:rsidRPr="00B775D7">
          <w:rPr>
            <w:rFonts w:ascii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/</w:t>
        </w:r>
        <w:r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article</w:t>
        </w:r>
        <w:r w:rsidRPr="00B775D7">
          <w:rPr>
            <w:rFonts w:ascii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/</w:t>
        </w:r>
        <w:r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sub</w:t>
        </w:r>
        <w:r w:rsidRPr="00B775D7">
          <w:rPr>
            <w:rFonts w:ascii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/3.</w:t>
        </w:r>
        <w:r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html</w:t>
        </w:r>
      </w:hyperlink>
      <w:r w:rsidRPr="00B775D7">
        <w:rPr>
          <w:rFonts w:ascii="Times New Roman" w:hAnsi="Times New Roman" w:cs="Times New Roman"/>
          <w:color w:val="0000FF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Профессионалы в области кадров и менеджмента/ Кадровое делопроизводства</w:t>
      </w:r>
    </w:p>
    <w:p w:rsidR="00B775D7" w:rsidRDefault="00B775D7" w:rsidP="00B77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2. </w:t>
      </w:r>
      <w:hyperlink r:id="rId9" w:history="1">
        <w:r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http</w:t>
        </w:r>
        <w:r w:rsidRPr="00B775D7">
          <w:rPr>
            <w:rFonts w:ascii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://</w:t>
        </w:r>
        <w:r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www</w:t>
        </w:r>
        <w:r w:rsidRPr="00B775D7">
          <w:rPr>
            <w:rFonts w:ascii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r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gramma</w:t>
        </w:r>
        <w:r w:rsidRPr="00B775D7">
          <w:rPr>
            <w:rFonts w:ascii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r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  <w:r w:rsidRPr="00B775D7">
          <w:rPr>
            <w:rFonts w:ascii="Times New Roman" w:hAnsi="Times New Roman" w:cs="Times New Roman"/>
            <w:color w:val="0000FF"/>
            <w:sz w:val="26"/>
            <w:szCs w:val="26"/>
            <w:lang w:eastAsia="ru-RU"/>
          </w:rPr>
          <w:t xml:space="preserve"> </w:t>
        </w:r>
      </w:hyperlink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Культура письменной речи</w:t>
      </w:r>
    </w:p>
    <w:p w:rsidR="00B775D7" w:rsidRPr="00B775D7" w:rsidRDefault="00B775D7" w:rsidP="00B77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3.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СПС «Консультант Плюс» </w:t>
      </w:r>
      <w:r w:rsidRPr="00B775D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(</w:t>
      </w:r>
      <w:hyperlink r:id="rId10" w:history="1">
        <w:r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http</w:t>
        </w:r>
        <w:r w:rsidRPr="00B775D7">
          <w:rPr>
            <w:rFonts w:ascii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://</w:t>
        </w:r>
        <w:r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www</w:t>
        </w:r>
        <w:r w:rsidRPr="00B775D7">
          <w:rPr>
            <w:rFonts w:ascii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r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consultant</w:t>
        </w:r>
        <w:r w:rsidRPr="00B775D7">
          <w:rPr>
            <w:rFonts w:ascii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r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</w:hyperlink>
      <w:r w:rsidRPr="00B775D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B775D7" w:rsidRPr="00B775D7" w:rsidRDefault="00B775D7" w:rsidP="00B77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4. </w:t>
      </w:r>
      <w:r w:rsidR="000A319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Российская сеть центров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правовой </w:t>
      </w:r>
      <w:r w:rsidR="000A319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информации  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«Кодекс» </w:t>
      </w:r>
      <w:hyperlink r:id="rId11" w:history="1">
        <w:r w:rsidRPr="00B775D7">
          <w:rPr>
            <w:rFonts w:ascii="Times New Roman" w:hAnsi="Times New Roman" w:cs="Times New Roman"/>
            <w:color w:val="000000"/>
            <w:sz w:val="26"/>
            <w:szCs w:val="26"/>
            <w:lang w:eastAsia="ru-RU"/>
          </w:rPr>
          <w:t>(</w:t>
        </w:r>
        <w:r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http</w:t>
        </w:r>
        <w:r w:rsidRPr="00B775D7">
          <w:rPr>
            <w:rFonts w:ascii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://</w:t>
        </w:r>
        <w:r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www</w:t>
        </w:r>
        <w:r w:rsidRPr="00B775D7">
          <w:rPr>
            <w:rFonts w:ascii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r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kodeks</w:t>
        </w:r>
        <w:r w:rsidRPr="00B775D7">
          <w:rPr>
            <w:rFonts w:ascii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r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  <w:r w:rsidRPr="00B775D7">
          <w:rPr>
            <w:rFonts w:ascii="Times New Roman" w:hAnsi="Times New Roman" w:cs="Times New Roman"/>
            <w:color w:val="000000"/>
            <w:sz w:val="26"/>
            <w:szCs w:val="26"/>
            <w:lang w:eastAsia="ru-RU"/>
          </w:rPr>
          <w:t>)</w:t>
        </w:r>
      </w:hyperlink>
    </w:p>
    <w:p w:rsidR="00B775D7" w:rsidRPr="00B775D7" w:rsidRDefault="00B775D7" w:rsidP="00B77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5.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СПС «Гарант» </w:t>
      </w:r>
      <w:hyperlink r:id="rId12" w:history="1">
        <w:r w:rsidRPr="00B775D7">
          <w:rPr>
            <w:rFonts w:ascii="Times New Roman" w:hAnsi="Times New Roman" w:cs="Times New Roman"/>
            <w:color w:val="000000"/>
            <w:sz w:val="26"/>
            <w:szCs w:val="26"/>
            <w:lang w:eastAsia="ru-RU"/>
          </w:rPr>
          <w:t>(</w:t>
        </w:r>
        <w:r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http</w:t>
        </w:r>
        <w:r w:rsidRPr="00B775D7">
          <w:rPr>
            <w:rFonts w:ascii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://</w:t>
        </w:r>
        <w:r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www</w:t>
        </w:r>
        <w:r w:rsidRPr="00B775D7">
          <w:rPr>
            <w:rFonts w:ascii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r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garant</w:t>
        </w:r>
        <w:r w:rsidRPr="00B775D7">
          <w:rPr>
            <w:rFonts w:ascii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r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</w:hyperlink>
      <w:r w:rsidRPr="00B775D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B775D7" w:rsidRPr="00B775D7" w:rsidRDefault="00B775D7" w:rsidP="00B77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6. </w:t>
      </w:r>
      <w:r w:rsidR="000A319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Государственная  система распространения  правовых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актов </w:t>
      </w:r>
      <w:hyperlink r:id="rId13" w:history="1">
        <w:r w:rsidRPr="00B775D7">
          <w:rPr>
            <w:rFonts w:ascii="Times New Roman" w:hAnsi="Times New Roman" w:cs="Times New Roman"/>
            <w:color w:val="000000"/>
            <w:sz w:val="26"/>
            <w:szCs w:val="26"/>
            <w:lang w:eastAsia="ru-RU"/>
          </w:rPr>
          <w:t>(</w:t>
        </w:r>
        <w:r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http</w:t>
        </w:r>
        <w:r w:rsidRPr="00B775D7">
          <w:rPr>
            <w:rFonts w:ascii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://</w:t>
        </w:r>
        <w:r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pravo</w:t>
        </w:r>
        <w:r w:rsidRPr="00B775D7">
          <w:rPr>
            <w:rFonts w:ascii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r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msk</w:t>
        </w:r>
        <w:r w:rsidRPr="00B775D7">
          <w:rPr>
            <w:rFonts w:ascii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r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rsnet</w:t>
        </w:r>
        <w:r w:rsidRPr="00B775D7">
          <w:rPr>
            <w:rFonts w:ascii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r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</w:hyperlink>
      <w:r w:rsidRPr="00B775D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B775D7" w:rsidRPr="00B775D7" w:rsidRDefault="00B775D7" w:rsidP="00B77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7. </w:t>
      </w:r>
      <w:r w:rsidR="000A319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Документооборот  и делопроизводство.  Системы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электронного документооборота (СЭД) </w:t>
      </w:r>
      <w:hyperlink r:id="rId14" w:history="1">
        <w:r w:rsidRPr="00B775D7">
          <w:rPr>
            <w:rFonts w:ascii="Times New Roman" w:hAnsi="Times New Roman" w:cs="Times New Roman"/>
            <w:color w:val="000000"/>
            <w:sz w:val="26"/>
            <w:szCs w:val="26"/>
            <w:lang w:eastAsia="ru-RU"/>
          </w:rPr>
          <w:t>(</w:t>
        </w:r>
        <w:r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www</w:t>
        </w:r>
        <w:r w:rsidRPr="00B775D7">
          <w:rPr>
            <w:rFonts w:ascii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r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doc</w:t>
        </w:r>
        <w:r w:rsidRPr="00B775D7">
          <w:rPr>
            <w:rFonts w:ascii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-</w:t>
        </w:r>
        <w:r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online</w:t>
        </w:r>
        <w:r w:rsidRPr="00B775D7">
          <w:rPr>
            <w:rFonts w:ascii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r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</w:hyperlink>
      <w:r w:rsidRPr="00B775D7">
        <w:rPr>
          <w:rFonts w:ascii="Times New Roman" w:hAnsi="Times New Roman" w:cs="Times New Roman"/>
          <w:color w:val="0000FF"/>
          <w:sz w:val="26"/>
          <w:szCs w:val="26"/>
          <w:u w:val="single"/>
          <w:lang w:eastAsia="ru-RU"/>
        </w:rPr>
        <w:t xml:space="preserve"> </w:t>
      </w:r>
      <w:hyperlink r:id="rId15" w:history="1">
        <w:r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www</w:t>
        </w:r>
        <w:r w:rsidRPr="00B775D7">
          <w:rPr>
            <w:rFonts w:ascii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r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erp</w:t>
        </w:r>
        <w:r w:rsidRPr="00B775D7">
          <w:rPr>
            <w:rFonts w:ascii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-</w:t>
        </w:r>
        <w:r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online</w:t>
        </w:r>
        <w:r w:rsidRPr="00B775D7">
          <w:rPr>
            <w:rFonts w:ascii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r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</w:hyperlink>
      <w:r w:rsidRPr="00B775D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B775D7" w:rsidRPr="00B775D7" w:rsidRDefault="00B775D7" w:rsidP="00B77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8.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Журнал «Делопроизводство» </w:t>
      </w:r>
      <w:hyperlink r:id="rId16" w:history="1">
        <w:r w:rsidRPr="00B775D7">
          <w:rPr>
            <w:rFonts w:ascii="Times New Roman" w:hAnsi="Times New Roman" w:cs="Times New Roman"/>
            <w:color w:val="000000"/>
            <w:sz w:val="26"/>
            <w:szCs w:val="26"/>
            <w:lang w:eastAsia="ru-RU"/>
          </w:rPr>
          <w:t>(</w:t>
        </w:r>
        <w:r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www</w:t>
        </w:r>
        <w:r w:rsidRPr="00B775D7">
          <w:rPr>
            <w:rFonts w:ascii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r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top</w:t>
        </w:r>
        <w:r w:rsidRPr="00B775D7">
          <w:rPr>
            <w:rFonts w:ascii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-</w:t>
        </w:r>
        <w:r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personal</w:t>
        </w:r>
        <w:r w:rsidRPr="00B775D7">
          <w:rPr>
            <w:rFonts w:ascii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r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  <w:r w:rsidRPr="00B775D7">
          <w:rPr>
            <w:rFonts w:ascii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/</w:t>
        </w:r>
        <w:r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page</w:t>
        </w:r>
        <w:r w:rsidRPr="00B775D7">
          <w:rPr>
            <w:rFonts w:ascii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r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html</w:t>
        </w:r>
        <w:r w:rsidRPr="00B775D7">
          <w:rPr>
            <w:rFonts w:ascii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?60</w:t>
        </w:r>
      </w:hyperlink>
      <w:r w:rsidRPr="00B775D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B775D7" w:rsidRPr="00C84CC6" w:rsidRDefault="00B775D7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C84CC6">
        <w:rPr>
          <w:rFonts w:ascii="Times New Roman" w:hAnsi="Times New Roman" w:cs="Times New Roman"/>
          <w:b/>
          <w:bCs/>
          <w:color w:val="000000"/>
          <w:sz w:val="20"/>
          <w:szCs w:val="20"/>
        </w:rPr>
        <w:br w:type="page"/>
      </w:r>
    </w:p>
    <w:p w:rsidR="00B775D7" w:rsidRPr="00F76259" w:rsidRDefault="00B775D7" w:rsidP="00F76259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  <w:lang w:eastAsia="ru-RU"/>
        </w:rPr>
      </w:pPr>
      <w:bookmarkStart w:id="3" w:name="_Toc387652363"/>
      <w:r w:rsidRPr="00F76259">
        <w:rPr>
          <w:rFonts w:ascii="Times New Roman" w:hAnsi="Times New Roman" w:cs="Times New Roman"/>
          <w:color w:val="auto"/>
          <w:sz w:val="26"/>
          <w:szCs w:val="26"/>
          <w:lang w:eastAsia="ru-RU"/>
        </w:rPr>
        <w:lastRenderedPageBreak/>
        <w:t>4. КОНТРОЛЬ И ОЦЕНКА РЕЗУЛЬТАТОВ ОСВОЕНИЯ ДИСЦИПЛИНЫ</w:t>
      </w:r>
      <w:bookmarkEnd w:id="3"/>
    </w:p>
    <w:p w:rsidR="000A3195" w:rsidRPr="00B775D7" w:rsidRDefault="000A3195" w:rsidP="00B77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775D7" w:rsidRPr="00B775D7" w:rsidRDefault="00B775D7" w:rsidP="00B77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775D7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Контроль и оценка </w:t>
      </w:r>
      <w:r w:rsidRPr="00B775D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75"/>
        <w:gridCol w:w="4910"/>
      </w:tblGrid>
      <w:tr w:rsidR="00B775D7" w:rsidRPr="000A3195">
        <w:trPr>
          <w:trHeight w:val="653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5D7" w:rsidRPr="000A3195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A319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Результаты обучения (освоенные умения, усвоенные знания)</w:t>
            </w:r>
          </w:p>
        </w:tc>
        <w:tc>
          <w:tcPr>
            <w:tcW w:w="4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5D7" w:rsidRPr="000A3195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A319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Формы и методы контроля и оценки результатов обучения.</w:t>
            </w:r>
          </w:p>
        </w:tc>
      </w:tr>
      <w:tr w:rsidR="00B775D7" w:rsidRPr="00B775D7">
        <w:trPr>
          <w:trHeight w:val="379"/>
        </w:trPr>
        <w:tc>
          <w:tcPr>
            <w:tcW w:w="10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775D7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B775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мения:</w:t>
            </w:r>
          </w:p>
        </w:tc>
      </w:tr>
      <w:tr w:rsidR="00B775D7" w:rsidRPr="00B775D7" w:rsidTr="000A3195">
        <w:trPr>
          <w:trHeight w:val="3237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75D7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оформлять и проверять правильность оформления документации в соответствии с установленными требованиями, в т.ч. используя информационные технологии;</w:t>
            </w:r>
          </w:p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75D7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проводить автоматизированную обработку документов;</w:t>
            </w:r>
          </w:p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75D7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 осуществлять хранение и поиск документов;</w:t>
            </w:r>
          </w:p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75D7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 использовать телекоммуникационные технологии в электронном документообороте.</w:t>
            </w:r>
          </w:p>
        </w:tc>
        <w:tc>
          <w:tcPr>
            <w:tcW w:w="4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75D7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 оценка результатов самостоятельной работы;</w:t>
            </w:r>
          </w:p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75D7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 наблюдение и оценка выполнения ключевых технологических операций в работе с документами с применением организационной и вычислительной техники;</w:t>
            </w:r>
          </w:p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75D7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-оценка выполнения практического занятия;</w:t>
            </w:r>
          </w:p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75D7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-оценка выполнения тестовых заданий;</w:t>
            </w:r>
          </w:p>
        </w:tc>
      </w:tr>
      <w:tr w:rsidR="00B775D7" w:rsidRPr="00B775D7">
        <w:trPr>
          <w:trHeight w:val="379"/>
        </w:trPr>
        <w:tc>
          <w:tcPr>
            <w:tcW w:w="10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775D7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З</w:t>
            </w:r>
            <w:r w:rsidRPr="00B775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нания:</w:t>
            </w:r>
          </w:p>
        </w:tc>
      </w:tr>
      <w:tr w:rsidR="00B775D7" w:rsidRPr="00B775D7" w:rsidTr="000A3195">
        <w:trPr>
          <w:trHeight w:val="3243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75D7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 основные понятия: цели, задачи и принципы документационного обеспечения управления;</w:t>
            </w:r>
          </w:p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75D7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 систему документационного обеспечения управления, их автоматизацию;</w:t>
            </w:r>
          </w:p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75D7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 классификацию документов;</w:t>
            </w:r>
          </w:p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75D7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 требования к составлению и оформлению документов;</w:t>
            </w:r>
          </w:p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75D7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 организацию документооборота: приём, обработку, регистрацию, контроль, хранение документов, номенклатуру дел.</w:t>
            </w:r>
          </w:p>
        </w:tc>
        <w:tc>
          <w:tcPr>
            <w:tcW w:w="4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75D7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 оценка результатов самостоятельной работы;</w:t>
            </w:r>
          </w:p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75D7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 защита индивидуального домашнего задания;</w:t>
            </w:r>
          </w:p>
          <w:p w:rsidR="00B775D7" w:rsidRPr="00B775D7" w:rsidRDefault="00B775D7" w:rsidP="00B7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75D7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 оценка выполнения тестовых заданий;</w:t>
            </w:r>
          </w:p>
        </w:tc>
      </w:tr>
    </w:tbl>
    <w:p w:rsidR="005E6F82" w:rsidRPr="00B775D7" w:rsidRDefault="005E6F82" w:rsidP="000A3195">
      <w:pPr>
        <w:autoSpaceDE w:val="0"/>
        <w:autoSpaceDN w:val="0"/>
        <w:adjustRightInd w:val="0"/>
        <w:spacing w:after="0" w:line="240" w:lineRule="auto"/>
      </w:pPr>
    </w:p>
    <w:sectPr w:rsidR="005E6F82" w:rsidRPr="00B775D7" w:rsidSect="00B775D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BD3" w:rsidRDefault="00A75BD3" w:rsidP="00997D35">
      <w:pPr>
        <w:spacing w:after="0" w:line="240" w:lineRule="auto"/>
      </w:pPr>
      <w:r>
        <w:separator/>
      </w:r>
    </w:p>
  </w:endnote>
  <w:endnote w:type="continuationSeparator" w:id="1">
    <w:p w:rsidR="00A75BD3" w:rsidRDefault="00A75BD3" w:rsidP="00997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51188"/>
      <w:docPartObj>
        <w:docPartGallery w:val="Page Numbers (Bottom of Page)"/>
        <w:docPartUnique/>
      </w:docPartObj>
    </w:sdtPr>
    <w:sdtContent>
      <w:p w:rsidR="00997D35" w:rsidRDefault="007D7A61" w:rsidP="00997D35">
        <w:pPr>
          <w:pStyle w:val="a5"/>
          <w:jc w:val="right"/>
        </w:pPr>
        <w:r w:rsidRPr="00997D35">
          <w:rPr>
            <w:sz w:val="18"/>
            <w:szCs w:val="18"/>
          </w:rPr>
          <w:fldChar w:fldCharType="begin"/>
        </w:r>
        <w:r w:rsidR="00997D35" w:rsidRPr="00997D35">
          <w:rPr>
            <w:sz w:val="18"/>
            <w:szCs w:val="18"/>
          </w:rPr>
          <w:instrText xml:space="preserve"> PAGE   \* MERGEFORMAT </w:instrText>
        </w:r>
        <w:r w:rsidRPr="00997D35">
          <w:rPr>
            <w:sz w:val="18"/>
            <w:szCs w:val="18"/>
          </w:rPr>
          <w:fldChar w:fldCharType="separate"/>
        </w:r>
        <w:r w:rsidR="00C84CC6">
          <w:rPr>
            <w:noProof/>
            <w:sz w:val="18"/>
            <w:szCs w:val="18"/>
          </w:rPr>
          <w:t>13</w:t>
        </w:r>
        <w:r w:rsidRPr="00997D35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BD3" w:rsidRDefault="00A75BD3" w:rsidP="00997D35">
      <w:pPr>
        <w:spacing w:after="0" w:line="240" w:lineRule="auto"/>
      </w:pPr>
      <w:r>
        <w:separator/>
      </w:r>
    </w:p>
  </w:footnote>
  <w:footnote w:type="continuationSeparator" w:id="1">
    <w:p w:rsidR="00A75BD3" w:rsidRDefault="00A75BD3" w:rsidP="00997D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75D7"/>
    <w:rsid w:val="000A3195"/>
    <w:rsid w:val="004062AA"/>
    <w:rsid w:val="005E6F82"/>
    <w:rsid w:val="006D6F63"/>
    <w:rsid w:val="007D7A61"/>
    <w:rsid w:val="00997D35"/>
    <w:rsid w:val="00A75BD3"/>
    <w:rsid w:val="00B775D7"/>
    <w:rsid w:val="00C84CC6"/>
    <w:rsid w:val="00F76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82"/>
  </w:style>
  <w:style w:type="paragraph" w:styleId="1">
    <w:name w:val="heading 1"/>
    <w:basedOn w:val="a"/>
    <w:next w:val="a"/>
    <w:link w:val="10"/>
    <w:uiPriority w:val="9"/>
    <w:qFormat/>
    <w:rsid w:val="00F762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7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7D35"/>
  </w:style>
  <w:style w:type="paragraph" w:styleId="a5">
    <w:name w:val="footer"/>
    <w:basedOn w:val="a"/>
    <w:link w:val="a6"/>
    <w:uiPriority w:val="99"/>
    <w:unhideWhenUsed/>
    <w:rsid w:val="00997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7D35"/>
  </w:style>
  <w:style w:type="character" w:customStyle="1" w:styleId="10">
    <w:name w:val="Заголовок 1 Знак"/>
    <w:basedOn w:val="a0"/>
    <w:link w:val="1"/>
    <w:uiPriority w:val="9"/>
    <w:rsid w:val="00F762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F76259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F76259"/>
    <w:pPr>
      <w:spacing w:after="100"/>
    </w:pPr>
  </w:style>
  <w:style w:type="character" w:styleId="a8">
    <w:name w:val="Hyperlink"/>
    <w:basedOn w:val="a0"/>
    <w:uiPriority w:val="99"/>
    <w:unhideWhenUsed/>
    <w:rsid w:val="00F7625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76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625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84C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6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ntal.ru/index.php/article/sub/3.html" TargetMode="External"/><Relationship Id="rId13" Type="http://schemas.openxmlformats.org/officeDocument/2006/relationships/hyperlink" Target="http://pravo.msk.rsnet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garan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top-personal.ru/page.html?60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kodeks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rp-online.ru/" TargetMode="External"/><Relationship Id="rId10" Type="http://schemas.openxmlformats.org/officeDocument/2006/relationships/hyperlink" Target="http://www.consult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amma.ru/" TargetMode="External"/><Relationship Id="rId14" Type="http://schemas.openxmlformats.org/officeDocument/2006/relationships/hyperlink" Target="http://www.doc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9315B-3949-46A1-B8FD-4B22F5FAA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13</Pages>
  <Words>2956</Words>
  <Characters>16853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2014-05-12T05:20:00Z</dcterms:created>
  <dcterms:modified xsi:type="dcterms:W3CDTF">2014-05-20T06:23:00Z</dcterms:modified>
</cp:coreProperties>
</file>